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6062" w14:textId="5A3E59A6" w:rsidR="00F66063" w:rsidRDefault="00F66063" w:rsidP="00F6606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«УТВЕРЖДАЮ»</w:t>
      </w:r>
    </w:p>
    <w:p w14:paraId="25020BA0" w14:textId="7D5AE99B" w:rsidR="00F66063" w:rsidRDefault="00F66063" w:rsidP="00F6606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Приказ </w:t>
      </w:r>
      <w:r w:rsidR="0059234F">
        <w:rPr>
          <w:rFonts w:ascii="Times New Roman" w:hAnsi="Times New Roman" w:cs="Times New Roman"/>
          <w:bCs/>
          <w:sz w:val="20"/>
          <w:szCs w:val="20"/>
        </w:rPr>
        <w:t>№ 000</w:t>
      </w:r>
      <w:r w:rsidR="00717D35">
        <w:rPr>
          <w:rFonts w:ascii="Times New Roman" w:hAnsi="Times New Roman" w:cs="Times New Roman"/>
          <w:bCs/>
          <w:sz w:val="20"/>
          <w:szCs w:val="20"/>
        </w:rPr>
        <w:t>618</w:t>
      </w:r>
      <w:r w:rsidR="0059234F">
        <w:rPr>
          <w:rFonts w:ascii="Times New Roman" w:hAnsi="Times New Roman" w:cs="Times New Roman"/>
          <w:bCs/>
          <w:sz w:val="20"/>
          <w:szCs w:val="20"/>
        </w:rPr>
        <w:t>-</w:t>
      </w:r>
      <w:r w:rsidR="00717D35">
        <w:rPr>
          <w:rFonts w:ascii="Times New Roman" w:hAnsi="Times New Roman" w:cs="Times New Roman"/>
          <w:bCs/>
          <w:sz w:val="20"/>
          <w:szCs w:val="20"/>
        </w:rPr>
        <w:t>37</w:t>
      </w:r>
      <w:r w:rsidR="0059234F">
        <w:rPr>
          <w:rFonts w:ascii="Times New Roman" w:hAnsi="Times New Roman" w:cs="Times New Roman"/>
          <w:bCs/>
          <w:sz w:val="20"/>
          <w:szCs w:val="20"/>
        </w:rPr>
        <w:t>-2</w:t>
      </w:r>
      <w:r w:rsidR="00717D35">
        <w:rPr>
          <w:rFonts w:ascii="Times New Roman" w:hAnsi="Times New Roman" w:cs="Times New Roman"/>
          <w:bCs/>
          <w:sz w:val="20"/>
          <w:szCs w:val="20"/>
        </w:rPr>
        <w:t>3</w:t>
      </w:r>
      <w:r w:rsidR="0059234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17D35"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/>
          <w:bCs/>
          <w:sz w:val="20"/>
          <w:szCs w:val="20"/>
        </w:rPr>
        <w:t>.0</w:t>
      </w:r>
      <w:r w:rsidR="00717D35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.202</w:t>
      </w:r>
      <w:r w:rsidR="00717D35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г.</w:t>
      </w:r>
    </w:p>
    <w:p w14:paraId="7DB71D47" w14:textId="7CD27D73" w:rsidR="00F66063" w:rsidRDefault="00F66063" w:rsidP="00F6606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Главный врач ООО «НОМО»</w:t>
      </w:r>
    </w:p>
    <w:p w14:paraId="32239F5C" w14:textId="5468E0CC" w:rsidR="00F66063" w:rsidRDefault="00F66063" w:rsidP="00F6606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Фролов О.М.</w:t>
      </w:r>
    </w:p>
    <w:p w14:paraId="5684D3BD" w14:textId="77777777" w:rsidR="00F66063" w:rsidRPr="00F66063" w:rsidRDefault="00F66063" w:rsidP="00F66063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5B6F30B" w14:textId="0FF767C3" w:rsidR="007975A0" w:rsidRPr="00766250" w:rsidRDefault="001A433E" w:rsidP="0015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50">
        <w:rPr>
          <w:rFonts w:ascii="Times New Roman" w:hAnsi="Times New Roman" w:cs="Times New Roman"/>
          <w:b/>
          <w:sz w:val="28"/>
          <w:szCs w:val="28"/>
        </w:rPr>
        <w:t>Перечень платных медицинских услуг, предоставляемых в стоматологической клинике</w:t>
      </w:r>
      <w:r w:rsidR="001500D8" w:rsidRPr="00766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B7">
        <w:rPr>
          <w:rFonts w:ascii="Times New Roman" w:hAnsi="Times New Roman" w:cs="Times New Roman"/>
          <w:b/>
          <w:sz w:val="28"/>
          <w:szCs w:val="28"/>
        </w:rPr>
        <w:t>«НОМО» (</w:t>
      </w:r>
      <w:r w:rsidR="001500D8" w:rsidRPr="00766250">
        <w:rPr>
          <w:rFonts w:ascii="Times New Roman" w:hAnsi="Times New Roman" w:cs="Times New Roman"/>
          <w:b/>
          <w:sz w:val="28"/>
          <w:szCs w:val="28"/>
        </w:rPr>
        <w:t>ООО «НОМО»</w:t>
      </w:r>
      <w:r w:rsidR="001F47B7">
        <w:rPr>
          <w:rFonts w:ascii="Times New Roman" w:hAnsi="Times New Roman" w:cs="Times New Roman"/>
          <w:b/>
          <w:sz w:val="28"/>
          <w:szCs w:val="28"/>
        </w:rPr>
        <w:t>)</w:t>
      </w:r>
    </w:p>
    <w:p w14:paraId="3CF601BC" w14:textId="660ABDBF" w:rsidR="007975A0" w:rsidRPr="001F31AA" w:rsidRDefault="006E5E84" w:rsidP="001F3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терапевтической стоматологии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90"/>
        <w:gridCol w:w="7330"/>
        <w:gridCol w:w="936"/>
      </w:tblGrid>
      <w:tr w:rsidR="005F0880" w:rsidRPr="001F31AA" w14:paraId="4A7BEA0E" w14:textId="77777777" w:rsidTr="00CF41BB">
        <w:tc>
          <w:tcPr>
            <w:tcW w:w="2190" w:type="dxa"/>
          </w:tcPr>
          <w:p w14:paraId="478C5298" w14:textId="3C979356" w:rsidR="005F0880" w:rsidRPr="001F31AA" w:rsidRDefault="005F0880" w:rsidP="0015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В01.065.001</w:t>
            </w:r>
          </w:p>
        </w:tc>
        <w:tc>
          <w:tcPr>
            <w:tcW w:w="7330" w:type="dxa"/>
          </w:tcPr>
          <w:p w14:paraId="6D496FA0" w14:textId="78BF129E" w:rsidR="005F0880" w:rsidRPr="001F31AA" w:rsidRDefault="005F0880" w:rsidP="0079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врача-стоматолога-терапевта) первичный</w:t>
            </w:r>
          </w:p>
        </w:tc>
        <w:tc>
          <w:tcPr>
            <w:tcW w:w="936" w:type="dxa"/>
          </w:tcPr>
          <w:p w14:paraId="354C483C" w14:textId="4D0FA9D5" w:rsidR="005F0880" w:rsidRPr="001F31AA" w:rsidRDefault="00DB057A" w:rsidP="008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8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0880" w:rsidRPr="001F31AA" w14:paraId="34E2A8AA" w14:textId="77777777" w:rsidTr="00CF41BB">
        <w:tc>
          <w:tcPr>
            <w:tcW w:w="2190" w:type="dxa"/>
          </w:tcPr>
          <w:p w14:paraId="6C584D80" w14:textId="3AB71E94" w:rsidR="005F0880" w:rsidRPr="001F31AA" w:rsidRDefault="005F0880" w:rsidP="005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В01.065.002</w:t>
            </w:r>
          </w:p>
        </w:tc>
        <w:tc>
          <w:tcPr>
            <w:tcW w:w="7330" w:type="dxa"/>
          </w:tcPr>
          <w:p w14:paraId="12A20DDB" w14:textId="4B128413" w:rsidR="005F0880" w:rsidRPr="001F31AA" w:rsidRDefault="005F0880" w:rsidP="005F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врача-стоматолога-терапевта) повторный</w:t>
            </w:r>
          </w:p>
        </w:tc>
        <w:tc>
          <w:tcPr>
            <w:tcW w:w="936" w:type="dxa"/>
          </w:tcPr>
          <w:p w14:paraId="6DFA42D4" w14:textId="36E151CC" w:rsidR="005F0880" w:rsidRPr="001F31AA" w:rsidRDefault="005F0880" w:rsidP="005F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E641B" w:rsidRPr="001F31AA" w14:paraId="2713BFFE" w14:textId="77777777" w:rsidTr="00CF41BB">
        <w:tc>
          <w:tcPr>
            <w:tcW w:w="2190" w:type="dxa"/>
          </w:tcPr>
          <w:p w14:paraId="56BA97DE" w14:textId="2B46652B" w:rsidR="002E641B" w:rsidRDefault="002E641B" w:rsidP="002E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В01.065.007</w:t>
            </w:r>
          </w:p>
        </w:tc>
        <w:tc>
          <w:tcPr>
            <w:tcW w:w="7330" w:type="dxa"/>
          </w:tcPr>
          <w:p w14:paraId="4F60FCEF" w14:textId="313B68CC" w:rsidR="002E641B" w:rsidRDefault="002E641B" w:rsidP="002E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врача-стоматолога-терапевта) профилактический</w:t>
            </w:r>
          </w:p>
        </w:tc>
        <w:tc>
          <w:tcPr>
            <w:tcW w:w="936" w:type="dxa"/>
          </w:tcPr>
          <w:p w14:paraId="56D43C22" w14:textId="54500F77" w:rsidR="002E641B" w:rsidRDefault="00DB057A" w:rsidP="002E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64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B057A" w:rsidRPr="001F31AA" w14:paraId="78B144FE" w14:textId="77777777" w:rsidTr="00CF41BB">
        <w:tc>
          <w:tcPr>
            <w:tcW w:w="2190" w:type="dxa"/>
          </w:tcPr>
          <w:p w14:paraId="49700389" w14:textId="1BABD175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В01.065.008</w:t>
            </w:r>
          </w:p>
        </w:tc>
        <w:tc>
          <w:tcPr>
            <w:tcW w:w="7330" w:type="dxa"/>
          </w:tcPr>
          <w:p w14:paraId="69446DE4" w14:textId="43B9BD97" w:rsidR="00DB057A" w:rsidRDefault="00DB057A" w:rsidP="00DB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врача-стоматолога-терапевта) диспансерный</w:t>
            </w:r>
          </w:p>
        </w:tc>
        <w:tc>
          <w:tcPr>
            <w:tcW w:w="936" w:type="dxa"/>
          </w:tcPr>
          <w:p w14:paraId="0138BCD7" w14:textId="58ED8E4E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B057A" w:rsidRPr="001F31AA" w14:paraId="4BF78EFB" w14:textId="77777777" w:rsidTr="00CF41BB">
        <w:tc>
          <w:tcPr>
            <w:tcW w:w="2190" w:type="dxa"/>
          </w:tcPr>
          <w:p w14:paraId="63B3A2A0" w14:textId="2E1BF636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А02.07.001</w:t>
            </w:r>
          </w:p>
        </w:tc>
        <w:tc>
          <w:tcPr>
            <w:tcW w:w="7330" w:type="dxa"/>
          </w:tcPr>
          <w:p w14:paraId="7D72D17A" w14:textId="49C4D96C" w:rsidR="00DB057A" w:rsidRDefault="00DB057A" w:rsidP="00DB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полости рта с помощью дополнительных инструментов</w:t>
            </w:r>
          </w:p>
        </w:tc>
        <w:tc>
          <w:tcPr>
            <w:tcW w:w="936" w:type="dxa"/>
          </w:tcPr>
          <w:p w14:paraId="38DB311A" w14:textId="2DF90554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B057A" w:rsidRPr="001F31AA" w14:paraId="406B8D9A" w14:textId="77777777" w:rsidTr="00CF41BB">
        <w:tc>
          <w:tcPr>
            <w:tcW w:w="2190" w:type="dxa"/>
          </w:tcPr>
          <w:p w14:paraId="7DFD8076" w14:textId="30B6F3FD" w:rsidR="00DB057A" w:rsidRPr="004F0CFE" w:rsidRDefault="004F0CFE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E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7330" w:type="dxa"/>
          </w:tcPr>
          <w:p w14:paraId="0136361E" w14:textId="1826F0B2" w:rsidR="00DB057A" w:rsidRDefault="00DB057A" w:rsidP="00DB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4F0CFE">
              <w:rPr>
                <w:rFonts w:ascii="Times New Roman" w:hAnsi="Times New Roman" w:cs="Times New Roman"/>
                <w:sz w:val="24"/>
                <w:szCs w:val="24"/>
              </w:rPr>
              <w:t>ая анестезия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4F0C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936" w:type="dxa"/>
          </w:tcPr>
          <w:p w14:paraId="17C6CB22" w14:textId="399E74C6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B057A" w:rsidRPr="001F31AA" w14:paraId="63DE5F25" w14:textId="77777777" w:rsidTr="00CF41BB">
        <w:tc>
          <w:tcPr>
            <w:tcW w:w="2190" w:type="dxa"/>
          </w:tcPr>
          <w:p w14:paraId="33205E73" w14:textId="76BA8ED5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А16.07.002.010</w:t>
            </w:r>
          </w:p>
        </w:tc>
        <w:tc>
          <w:tcPr>
            <w:tcW w:w="7330" w:type="dxa"/>
          </w:tcPr>
          <w:p w14:paraId="7BD4431B" w14:textId="56ACAB48" w:rsidR="00DB057A" w:rsidRPr="00FE3CD5" w:rsidRDefault="00DB057A" w:rsidP="00DB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3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05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3C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Блэку с использованием материалов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936" w:type="dxa"/>
          </w:tcPr>
          <w:p w14:paraId="191F6124" w14:textId="0963CC60" w:rsidR="00DB057A" w:rsidRDefault="00DB057A" w:rsidP="00DB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7000-9000</w:t>
            </w:r>
          </w:p>
        </w:tc>
      </w:tr>
      <w:tr w:rsidR="00C80CA7" w:rsidRPr="001F31AA" w14:paraId="27C23A46" w14:textId="77777777" w:rsidTr="00CF41BB">
        <w:tc>
          <w:tcPr>
            <w:tcW w:w="2190" w:type="dxa"/>
          </w:tcPr>
          <w:p w14:paraId="24F15962" w14:textId="01385954" w:rsidR="00C80CA7" w:rsidRDefault="00153F02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А16.07.002.013</w:t>
            </w:r>
          </w:p>
        </w:tc>
        <w:tc>
          <w:tcPr>
            <w:tcW w:w="7330" w:type="dxa"/>
          </w:tcPr>
          <w:p w14:paraId="59FEC75D" w14:textId="67D5B66D" w:rsidR="00C80CA7" w:rsidRDefault="00C80CA7" w:rsidP="00C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по шаблону инъекционным методом с использованием материалов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936" w:type="dxa"/>
          </w:tcPr>
          <w:p w14:paraId="1E330E8F" w14:textId="0CC4644B" w:rsidR="00C80CA7" w:rsidRDefault="00C80CA7" w:rsidP="00C8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976EC" w:rsidRPr="001F31AA" w14:paraId="766DED0E" w14:textId="77777777" w:rsidTr="00CF41BB">
        <w:tc>
          <w:tcPr>
            <w:tcW w:w="2190" w:type="dxa"/>
          </w:tcPr>
          <w:p w14:paraId="172A9760" w14:textId="7DC6E74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А16.07.002.014</w:t>
            </w:r>
          </w:p>
        </w:tc>
        <w:tc>
          <w:tcPr>
            <w:tcW w:w="7330" w:type="dxa"/>
          </w:tcPr>
          <w:p w14:paraId="57FDF938" w14:textId="1DC028FE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020">
              <w:rPr>
                <w:rFonts w:ascii="Times New Roman" w:hAnsi="Times New Roman" w:cs="Times New Roman"/>
                <w:sz w:val="24"/>
                <w:szCs w:val="24"/>
              </w:rPr>
              <w:t>Восстановление анатомии зуба (</w:t>
            </w:r>
            <w:r w:rsidR="00352E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D00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</w:t>
            </w:r>
            <w:r w:rsidRPr="00D00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D00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dxa"/>
          </w:tcPr>
          <w:p w14:paraId="454EADCA" w14:textId="5B1E2F3A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976EC" w:rsidRPr="001F31AA" w14:paraId="08DBE1E9" w14:textId="77777777" w:rsidTr="00CF41BB">
        <w:tc>
          <w:tcPr>
            <w:tcW w:w="2190" w:type="dxa"/>
          </w:tcPr>
          <w:p w14:paraId="495993F2" w14:textId="03C49111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А16.07.091</w:t>
            </w:r>
          </w:p>
        </w:tc>
        <w:tc>
          <w:tcPr>
            <w:tcW w:w="7330" w:type="dxa"/>
          </w:tcPr>
          <w:p w14:paraId="0C8D80DA" w14:textId="26FDEE74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936" w:type="dxa"/>
          </w:tcPr>
          <w:p w14:paraId="2B94DC80" w14:textId="76B1913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76EC" w:rsidRPr="001F31AA" w14:paraId="7472BDD3" w14:textId="77777777" w:rsidTr="00CF41BB">
        <w:tc>
          <w:tcPr>
            <w:tcW w:w="2190" w:type="dxa"/>
          </w:tcPr>
          <w:p w14:paraId="5B09B5D2" w14:textId="165D7BD4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А16.07.025</w:t>
            </w:r>
          </w:p>
        </w:tc>
        <w:tc>
          <w:tcPr>
            <w:tcW w:w="7330" w:type="dxa"/>
          </w:tcPr>
          <w:p w14:paraId="1E912C75" w14:textId="22566A52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пришлифовывание твердых тканей одного зуба</w:t>
            </w:r>
          </w:p>
        </w:tc>
        <w:tc>
          <w:tcPr>
            <w:tcW w:w="936" w:type="dxa"/>
          </w:tcPr>
          <w:p w14:paraId="42633EF3" w14:textId="06F8BB3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76EC" w:rsidRPr="001F31AA" w14:paraId="321C99A9" w14:textId="77777777" w:rsidTr="00CF41BB">
        <w:tc>
          <w:tcPr>
            <w:tcW w:w="2190" w:type="dxa"/>
          </w:tcPr>
          <w:p w14:paraId="21A31E54" w14:textId="66643C9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А16.07.020</w:t>
            </w:r>
          </w:p>
        </w:tc>
        <w:tc>
          <w:tcPr>
            <w:tcW w:w="7330" w:type="dxa"/>
          </w:tcPr>
          <w:p w14:paraId="09CF486C" w14:textId="2E7695C6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наддесневых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</w:t>
            </w:r>
          </w:p>
        </w:tc>
        <w:tc>
          <w:tcPr>
            <w:tcW w:w="936" w:type="dxa"/>
          </w:tcPr>
          <w:p w14:paraId="701A0AC8" w14:textId="165CA9F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976EC" w:rsidRPr="001F31AA" w14:paraId="2E96788F" w14:textId="77777777" w:rsidTr="00CF41BB">
        <w:tc>
          <w:tcPr>
            <w:tcW w:w="2190" w:type="dxa"/>
          </w:tcPr>
          <w:p w14:paraId="3F60B72F" w14:textId="71B4F02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А16.07.020.001</w:t>
            </w:r>
          </w:p>
        </w:tc>
        <w:tc>
          <w:tcPr>
            <w:tcW w:w="7330" w:type="dxa"/>
          </w:tcPr>
          <w:p w14:paraId="7C605306" w14:textId="456E9430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наддесневых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ручным методом</w:t>
            </w:r>
          </w:p>
        </w:tc>
        <w:tc>
          <w:tcPr>
            <w:tcW w:w="936" w:type="dxa"/>
          </w:tcPr>
          <w:p w14:paraId="165DFBED" w14:textId="7AB1A1B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976EC" w:rsidRPr="001F31AA" w14:paraId="65173404" w14:textId="77777777" w:rsidTr="00CF41BB">
        <w:tc>
          <w:tcPr>
            <w:tcW w:w="2190" w:type="dxa"/>
          </w:tcPr>
          <w:p w14:paraId="391CDA15" w14:textId="4EA184E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А16.07.020.002</w:t>
            </w:r>
          </w:p>
        </w:tc>
        <w:tc>
          <w:tcPr>
            <w:tcW w:w="7330" w:type="dxa"/>
          </w:tcPr>
          <w:p w14:paraId="22E71B97" w14:textId="44F55608" w:rsidR="005976EC" w:rsidRPr="00DA2987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наддесневых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порошкоструйным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с применением материала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(2 челюсти)</w:t>
            </w:r>
          </w:p>
        </w:tc>
        <w:tc>
          <w:tcPr>
            <w:tcW w:w="936" w:type="dxa"/>
          </w:tcPr>
          <w:p w14:paraId="171A4008" w14:textId="60634DE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5976EC" w:rsidRPr="001F31AA" w14:paraId="49201202" w14:textId="77777777" w:rsidTr="00CF41BB">
        <w:tc>
          <w:tcPr>
            <w:tcW w:w="2190" w:type="dxa"/>
          </w:tcPr>
          <w:p w14:paraId="470D1A45" w14:textId="086A1BB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А16.07.050</w:t>
            </w:r>
          </w:p>
        </w:tc>
        <w:tc>
          <w:tcPr>
            <w:tcW w:w="7330" w:type="dxa"/>
          </w:tcPr>
          <w:p w14:paraId="5CB598A4" w14:textId="1B19F96B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отбеливание зубов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домашние каппы</w:t>
            </w:r>
          </w:p>
        </w:tc>
        <w:tc>
          <w:tcPr>
            <w:tcW w:w="936" w:type="dxa"/>
          </w:tcPr>
          <w:p w14:paraId="3DADA1AC" w14:textId="39C696F1" w:rsidR="005976EC" w:rsidRDefault="00717D35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76E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:rsidRPr="001F31AA" w14:paraId="5AB19537" w14:textId="77777777" w:rsidTr="00CF41BB">
        <w:tc>
          <w:tcPr>
            <w:tcW w:w="2190" w:type="dxa"/>
          </w:tcPr>
          <w:p w14:paraId="725F5B7B" w14:textId="7576A9A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А16.07.050.001</w:t>
            </w:r>
          </w:p>
        </w:tc>
        <w:tc>
          <w:tcPr>
            <w:tcW w:w="7330" w:type="dxa"/>
          </w:tcPr>
          <w:p w14:paraId="4F456BE7" w14:textId="64582C0F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Отбеливание зубов в домашних условиях</w:t>
            </w:r>
          </w:p>
        </w:tc>
        <w:tc>
          <w:tcPr>
            <w:tcW w:w="936" w:type="dxa"/>
          </w:tcPr>
          <w:p w14:paraId="35495E40" w14:textId="0119C15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976EC" w:rsidRPr="001F31AA" w14:paraId="4756E60B" w14:textId="77777777" w:rsidTr="00CF41BB">
        <w:tc>
          <w:tcPr>
            <w:tcW w:w="2190" w:type="dxa"/>
          </w:tcPr>
          <w:p w14:paraId="6BD57D81" w14:textId="623A58D8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А16.07.051</w:t>
            </w:r>
          </w:p>
        </w:tc>
        <w:tc>
          <w:tcPr>
            <w:tcW w:w="7330" w:type="dxa"/>
          </w:tcPr>
          <w:p w14:paraId="783CBD77" w14:textId="736F523F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</w:p>
        </w:tc>
        <w:tc>
          <w:tcPr>
            <w:tcW w:w="936" w:type="dxa"/>
          </w:tcPr>
          <w:p w14:paraId="4D3D64F5" w14:textId="10B33DCA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976EC" w:rsidRPr="001F31AA" w14:paraId="4FA58444" w14:textId="77777777" w:rsidTr="00CF41BB">
        <w:tc>
          <w:tcPr>
            <w:tcW w:w="2190" w:type="dxa"/>
          </w:tcPr>
          <w:p w14:paraId="6B6AB9A5" w14:textId="6824D900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А16.07.057</w:t>
            </w:r>
          </w:p>
        </w:tc>
        <w:tc>
          <w:tcPr>
            <w:tcW w:w="7330" w:type="dxa"/>
          </w:tcPr>
          <w:p w14:paraId="7860DA4F" w14:textId="68A5C444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936" w:type="dxa"/>
          </w:tcPr>
          <w:p w14:paraId="36A41424" w14:textId="3A675ACA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976EC" w:rsidRPr="001F31AA" w14:paraId="53FA2337" w14:textId="77777777" w:rsidTr="00CF41BB">
        <w:tc>
          <w:tcPr>
            <w:tcW w:w="2190" w:type="dxa"/>
          </w:tcPr>
          <w:p w14:paraId="2B697703" w14:textId="4858F07C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А11.07.012</w:t>
            </w:r>
          </w:p>
        </w:tc>
        <w:tc>
          <w:tcPr>
            <w:tcW w:w="7330" w:type="dxa"/>
          </w:tcPr>
          <w:p w14:paraId="080771AE" w14:textId="2C076282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1-го зуба</w:t>
            </w:r>
          </w:p>
        </w:tc>
        <w:tc>
          <w:tcPr>
            <w:tcW w:w="936" w:type="dxa"/>
          </w:tcPr>
          <w:p w14:paraId="20A0CD8B" w14:textId="51C415F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976EC" w:rsidRPr="001F31AA" w14:paraId="3745AB1E" w14:textId="77777777" w:rsidTr="00CF41BB">
        <w:tc>
          <w:tcPr>
            <w:tcW w:w="2190" w:type="dxa"/>
          </w:tcPr>
          <w:p w14:paraId="76A64151" w14:textId="560E485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А11.07.012.001</w:t>
            </w:r>
          </w:p>
        </w:tc>
        <w:tc>
          <w:tcPr>
            <w:tcW w:w="7330" w:type="dxa"/>
          </w:tcPr>
          <w:p w14:paraId="6324B0E4" w14:textId="19D54CCB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зубов 1-й челюсти</w:t>
            </w:r>
          </w:p>
        </w:tc>
        <w:tc>
          <w:tcPr>
            <w:tcW w:w="936" w:type="dxa"/>
          </w:tcPr>
          <w:p w14:paraId="11A30D66" w14:textId="1E0F0A5A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976EC" w:rsidRPr="001F31AA" w14:paraId="3E2CB6D7" w14:textId="77777777" w:rsidTr="00CF41BB">
        <w:tc>
          <w:tcPr>
            <w:tcW w:w="2190" w:type="dxa"/>
          </w:tcPr>
          <w:p w14:paraId="0EBC1A9C" w14:textId="11DF4653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А11.07.024</w:t>
            </w:r>
          </w:p>
        </w:tc>
        <w:tc>
          <w:tcPr>
            <w:tcW w:w="7330" w:type="dxa"/>
          </w:tcPr>
          <w:p w14:paraId="61558B8A" w14:textId="3D999C91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реминерализирующих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936" w:type="dxa"/>
          </w:tcPr>
          <w:p w14:paraId="29D7282B" w14:textId="49184C4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976EC" w:rsidRPr="001F31AA" w14:paraId="71616484" w14:textId="77777777" w:rsidTr="00CF41BB">
        <w:tc>
          <w:tcPr>
            <w:tcW w:w="2190" w:type="dxa"/>
          </w:tcPr>
          <w:p w14:paraId="1A1B09D6" w14:textId="77777777" w:rsidR="005976EC" w:rsidRPr="00516E3D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3D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  <w:p w14:paraId="61E67A78" w14:textId="1757AC6B" w:rsidR="005976EC" w:rsidRPr="00516E3D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14:paraId="61F5378A" w14:textId="4EDF8D0C" w:rsidR="005976EC" w:rsidRPr="00516E3D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3D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516E3D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516E3D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936" w:type="dxa"/>
          </w:tcPr>
          <w:p w14:paraId="1760A332" w14:textId="3C06A38C" w:rsidR="005976EC" w:rsidRPr="00516E3D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976EC" w:rsidRPr="001F31AA" w14:paraId="56C1515A" w14:textId="77777777" w:rsidTr="00F26E0C">
        <w:tc>
          <w:tcPr>
            <w:tcW w:w="10456" w:type="dxa"/>
            <w:gridSpan w:val="3"/>
          </w:tcPr>
          <w:p w14:paraId="5F0E7EEF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B4AD" w14:textId="12EB1197" w:rsidR="005976EC" w:rsidRPr="001F31AA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эндодонтическому лечению</w:t>
            </w:r>
          </w:p>
          <w:p w14:paraId="655DB3A3" w14:textId="43751E6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EC" w:rsidRPr="001F31AA" w14:paraId="4A995EE9" w14:textId="77777777" w:rsidTr="00CF41BB">
        <w:tc>
          <w:tcPr>
            <w:tcW w:w="2190" w:type="dxa"/>
          </w:tcPr>
          <w:p w14:paraId="76F1AE5C" w14:textId="1A87581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E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7330" w:type="dxa"/>
          </w:tcPr>
          <w:p w14:paraId="30BAFFDA" w14:textId="6611AC2D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936" w:type="dxa"/>
          </w:tcPr>
          <w:p w14:paraId="10F60E90" w14:textId="23A2A65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76EC" w:rsidRPr="001F31AA" w14:paraId="73E31831" w14:textId="77777777" w:rsidTr="00CF41BB">
        <w:tc>
          <w:tcPr>
            <w:tcW w:w="2190" w:type="dxa"/>
          </w:tcPr>
          <w:p w14:paraId="75553847" w14:textId="4AC208E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7330" w:type="dxa"/>
          </w:tcPr>
          <w:p w14:paraId="615D01EA" w14:textId="1F790B22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корневого канала зуба гуттаперчевыми штифтами 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канал)</w:t>
            </w:r>
          </w:p>
        </w:tc>
        <w:tc>
          <w:tcPr>
            <w:tcW w:w="936" w:type="dxa"/>
          </w:tcPr>
          <w:p w14:paraId="481F4D3E" w14:textId="198AD7E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</w:t>
            </w:r>
          </w:p>
        </w:tc>
      </w:tr>
      <w:tr w:rsidR="005976EC" w:rsidRPr="000D66BC" w14:paraId="36460C32" w14:textId="77777777" w:rsidTr="00CF41BB">
        <w:tc>
          <w:tcPr>
            <w:tcW w:w="2190" w:type="dxa"/>
          </w:tcPr>
          <w:p w14:paraId="2E70FE4B" w14:textId="7096196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А16.07.009</w:t>
            </w:r>
          </w:p>
        </w:tc>
        <w:tc>
          <w:tcPr>
            <w:tcW w:w="7330" w:type="dxa"/>
          </w:tcPr>
          <w:p w14:paraId="3FD85F1C" w14:textId="495A72D1" w:rsidR="005976EC" w:rsidRPr="001E3D22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Пульпотомия</w:t>
            </w:r>
            <w:proofErr w:type="spellEnd"/>
            <w:r w:rsidRPr="001E3D22">
              <w:rPr>
                <w:rFonts w:ascii="Times New Roman" w:hAnsi="Times New Roman" w:cs="Times New Roman"/>
                <w:sz w:val="24"/>
                <w:szCs w:val="24"/>
              </w:rPr>
              <w:t xml:space="preserve"> (ампутация коронковой пульпы)</w:t>
            </w:r>
          </w:p>
        </w:tc>
        <w:tc>
          <w:tcPr>
            <w:tcW w:w="936" w:type="dxa"/>
          </w:tcPr>
          <w:p w14:paraId="6AC5832C" w14:textId="48CAD315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5976EC" w:rsidRPr="001F31AA" w14:paraId="73EAF216" w14:textId="77777777" w:rsidTr="00CF41BB">
        <w:tc>
          <w:tcPr>
            <w:tcW w:w="2190" w:type="dxa"/>
          </w:tcPr>
          <w:p w14:paraId="0EBA259F" w14:textId="401CC9D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А16.07.030.001</w:t>
            </w:r>
          </w:p>
        </w:tc>
        <w:tc>
          <w:tcPr>
            <w:tcW w:w="7330" w:type="dxa"/>
          </w:tcPr>
          <w:p w14:paraId="164205BA" w14:textId="6D839384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 (1 канал)</w:t>
            </w:r>
          </w:p>
        </w:tc>
        <w:tc>
          <w:tcPr>
            <w:tcW w:w="936" w:type="dxa"/>
          </w:tcPr>
          <w:p w14:paraId="7DE2768D" w14:textId="63F6C5B0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5976EC" w:rsidRPr="001F31AA" w14:paraId="0D650BFE" w14:textId="77777777" w:rsidTr="00CF41BB">
        <w:tc>
          <w:tcPr>
            <w:tcW w:w="2190" w:type="dxa"/>
          </w:tcPr>
          <w:p w14:paraId="01D0AC1A" w14:textId="5D5FC4A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А16.07.030.002</w:t>
            </w:r>
          </w:p>
        </w:tc>
        <w:tc>
          <w:tcPr>
            <w:tcW w:w="7330" w:type="dxa"/>
          </w:tcPr>
          <w:p w14:paraId="3D671B37" w14:textId="23FF8AE8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 (1 канал)</w:t>
            </w:r>
          </w:p>
        </w:tc>
        <w:tc>
          <w:tcPr>
            <w:tcW w:w="936" w:type="dxa"/>
          </w:tcPr>
          <w:p w14:paraId="378BE88C" w14:textId="07BFFFC2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5976EC" w:rsidRPr="001F31AA" w14:paraId="13619724" w14:textId="77777777" w:rsidTr="00CF41BB">
        <w:tc>
          <w:tcPr>
            <w:tcW w:w="2190" w:type="dxa"/>
          </w:tcPr>
          <w:p w14:paraId="7F88265B" w14:textId="5FCBFC7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А16.07.030.003</w:t>
            </w:r>
          </w:p>
        </w:tc>
        <w:tc>
          <w:tcPr>
            <w:tcW w:w="7330" w:type="dxa"/>
          </w:tcPr>
          <w:p w14:paraId="25347B01" w14:textId="69197909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Инструментальная и медикаментозная обработка корневого канала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</w:t>
            </w:r>
            <w:r w:rsidRPr="00BF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канал)</w:t>
            </w:r>
          </w:p>
        </w:tc>
        <w:tc>
          <w:tcPr>
            <w:tcW w:w="936" w:type="dxa"/>
          </w:tcPr>
          <w:p w14:paraId="695F9846" w14:textId="1706F82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976EC" w:rsidRPr="001F31AA" w14:paraId="588020EF" w14:textId="77777777" w:rsidTr="00CF41BB">
        <w:tc>
          <w:tcPr>
            <w:tcW w:w="2190" w:type="dxa"/>
          </w:tcPr>
          <w:p w14:paraId="646706E4" w14:textId="7921CE9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А16.07.030.004</w:t>
            </w:r>
          </w:p>
        </w:tc>
        <w:tc>
          <w:tcPr>
            <w:tcW w:w="7330" w:type="dxa"/>
          </w:tcPr>
          <w:p w14:paraId="5F80337D" w14:textId="2684796A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пломбирование лекарственным препаратом корневого канала (1 канал)</w:t>
            </w:r>
          </w:p>
        </w:tc>
        <w:tc>
          <w:tcPr>
            <w:tcW w:w="936" w:type="dxa"/>
          </w:tcPr>
          <w:p w14:paraId="54443A5F" w14:textId="7A023D03" w:rsidR="005976EC" w:rsidRPr="00352ED0" w:rsidRDefault="00352ED0" w:rsidP="0035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6E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:rsidRPr="001F31AA" w14:paraId="38D76367" w14:textId="77777777" w:rsidTr="00CF41BB">
        <w:tc>
          <w:tcPr>
            <w:tcW w:w="2190" w:type="dxa"/>
          </w:tcPr>
          <w:p w14:paraId="093E2CA6" w14:textId="354DA5C9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А16.07.082.001</w:t>
            </w:r>
          </w:p>
        </w:tc>
        <w:tc>
          <w:tcPr>
            <w:tcW w:w="7330" w:type="dxa"/>
          </w:tcPr>
          <w:p w14:paraId="31438897" w14:textId="7EDDCEA8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канала, ранее леченного пастой</w:t>
            </w:r>
          </w:p>
        </w:tc>
        <w:tc>
          <w:tcPr>
            <w:tcW w:w="936" w:type="dxa"/>
          </w:tcPr>
          <w:p w14:paraId="06DBC9BF" w14:textId="1E4DFD8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976EC" w:rsidRPr="001F31AA" w14:paraId="765518D0" w14:textId="77777777" w:rsidTr="00CF41BB">
        <w:tc>
          <w:tcPr>
            <w:tcW w:w="2190" w:type="dxa"/>
          </w:tcPr>
          <w:p w14:paraId="659A22A6" w14:textId="15A36B93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А16.07.082.002</w:t>
            </w:r>
          </w:p>
        </w:tc>
        <w:tc>
          <w:tcPr>
            <w:tcW w:w="7330" w:type="dxa"/>
          </w:tcPr>
          <w:p w14:paraId="65301437" w14:textId="3962AAD0" w:rsidR="005976EC" w:rsidRPr="004E5ED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корневого канала, ранее леченного фосфат-цементом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резорцин-формальдегидным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936" w:type="dxa"/>
          </w:tcPr>
          <w:p w14:paraId="008480FD" w14:textId="193FC12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5976EC" w14:paraId="19F92687" w14:textId="77777777" w:rsidTr="00F26E0C">
        <w:tc>
          <w:tcPr>
            <w:tcW w:w="10456" w:type="dxa"/>
            <w:gridSpan w:val="3"/>
          </w:tcPr>
          <w:p w14:paraId="5D1F69B9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E090" w14:textId="2580B5B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противовоспалительной хирургической стоматологии</w:t>
            </w:r>
          </w:p>
          <w:p w14:paraId="2CAD9350" w14:textId="2F009D1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EC" w:rsidRPr="00BF30F2" w14:paraId="632845DC" w14:textId="77777777" w:rsidTr="00CF41BB">
        <w:tc>
          <w:tcPr>
            <w:tcW w:w="2190" w:type="dxa"/>
          </w:tcPr>
          <w:p w14:paraId="30406C18" w14:textId="3951017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В01.067.001</w:t>
            </w:r>
          </w:p>
        </w:tc>
        <w:tc>
          <w:tcPr>
            <w:tcW w:w="7330" w:type="dxa"/>
          </w:tcPr>
          <w:p w14:paraId="180AE4E3" w14:textId="6D21AF14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936" w:type="dxa"/>
          </w:tcPr>
          <w:p w14:paraId="327F929C" w14:textId="17A862FD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5976EC" w:rsidRPr="00BF30F2" w14:paraId="1AB4353C" w14:textId="77777777" w:rsidTr="00CF41BB">
        <w:tc>
          <w:tcPr>
            <w:tcW w:w="2190" w:type="dxa"/>
          </w:tcPr>
          <w:p w14:paraId="345DBB1C" w14:textId="078D278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В01.067.002</w:t>
            </w:r>
          </w:p>
        </w:tc>
        <w:tc>
          <w:tcPr>
            <w:tcW w:w="7330" w:type="dxa"/>
          </w:tcPr>
          <w:p w14:paraId="0ADFE3B6" w14:textId="7C0A80FF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936" w:type="dxa"/>
          </w:tcPr>
          <w:p w14:paraId="4A2F7BFB" w14:textId="00FFF648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:rsidRPr="00BF30F2" w14:paraId="60C77A74" w14:textId="77777777" w:rsidTr="00CF41BB">
        <w:tc>
          <w:tcPr>
            <w:tcW w:w="2190" w:type="dxa"/>
          </w:tcPr>
          <w:p w14:paraId="3D2D2241" w14:textId="553B96F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В01.067.003</w:t>
            </w:r>
          </w:p>
        </w:tc>
        <w:tc>
          <w:tcPr>
            <w:tcW w:w="7330" w:type="dxa"/>
          </w:tcPr>
          <w:p w14:paraId="0787F8A6" w14:textId="0FE19059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врача-стоматолога-хирурга профилактический</w:t>
            </w:r>
          </w:p>
        </w:tc>
        <w:tc>
          <w:tcPr>
            <w:tcW w:w="936" w:type="dxa"/>
          </w:tcPr>
          <w:p w14:paraId="065AB467" w14:textId="34265EA8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:rsidRPr="00BF30F2" w14:paraId="0DDC53DC" w14:textId="77777777" w:rsidTr="00CF41BB">
        <w:tc>
          <w:tcPr>
            <w:tcW w:w="2190" w:type="dxa"/>
          </w:tcPr>
          <w:p w14:paraId="343836CE" w14:textId="4FCFBF1D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В01.067.004</w:t>
            </w:r>
          </w:p>
        </w:tc>
        <w:tc>
          <w:tcPr>
            <w:tcW w:w="7330" w:type="dxa"/>
          </w:tcPr>
          <w:p w14:paraId="6B9B56AC" w14:textId="499AADAA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врача-стоматолога-хирурга диспансерный</w:t>
            </w:r>
          </w:p>
        </w:tc>
        <w:tc>
          <w:tcPr>
            <w:tcW w:w="936" w:type="dxa"/>
          </w:tcPr>
          <w:p w14:paraId="4158FC85" w14:textId="3EB259B7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5976EC" w:rsidRPr="00BF30F2" w14:paraId="00B76AE2" w14:textId="77777777" w:rsidTr="00CF41BB">
        <w:tc>
          <w:tcPr>
            <w:tcW w:w="2190" w:type="dxa"/>
          </w:tcPr>
          <w:p w14:paraId="6AF04ECA" w14:textId="52F68841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E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7330" w:type="dxa"/>
          </w:tcPr>
          <w:p w14:paraId="200B809D" w14:textId="3EDBECCC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936" w:type="dxa"/>
          </w:tcPr>
          <w:p w14:paraId="7451C9CB" w14:textId="440DFE2E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76EC" w14:paraId="430F3B94" w14:textId="77777777" w:rsidTr="00CF41BB">
        <w:tc>
          <w:tcPr>
            <w:tcW w:w="2190" w:type="dxa"/>
          </w:tcPr>
          <w:p w14:paraId="42861ABF" w14:textId="75D238DA" w:rsidR="005976EC" w:rsidRPr="005B213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C">
              <w:rPr>
                <w:rFonts w:ascii="Times New Roman" w:hAnsi="Times New Roman" w:cs="Times New Roman"/>
                <w:sz w:val="24"/>
                <w:szCs w:val="24"/>
              </w:rPr>
              <w:t>А16.07.001.002</w:t>
            </w:r>
          </w:p>
        </w:tc>
        <w:tc>
          <w:tcPr>
            <w:tcW w:w="7330" w:type="dxa"/>
          </w:tcPr>
          <w:p w14:paraId="2DBCFB90" w14:textId="4149991F" w:rsidR="005976EC" w:rsidRPr="005B213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3C">
              <w:rPr>
                <w:rFonts w:ascii="Times New Roman" w:hAnsi="Times New Roman" w:cs="Times New Roman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936" w:type="dxa"/>
          </w:tcPr>
          <w:p w14:paraId="460B858D" w14:textId="70FCF65C" w:rsidR="005976EC" w:rsidRPr="005B213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1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14:paraId="06990C44" w14:textId="77777777" w:rsidTr="00CF41BB">
        <w:tc>
          <w:tcPr>
            <w:tcW w:w="2190" w:type="dxa"/>
          </w:tcPr>
          <w:p w14:paraId="51379B50" w14:textId="68742D2A" w:rsidR="005976EC" w:rsidRPr="005B213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C">
              <w:rPr>
                <w:rFonts w:ascii="Times New Roman" w:hAnsi="Times New Roman" w:cs="Times New Roman"/>
                <w:sz w:val="24"/>
                <w:szCs w:val="24"/>
              </w:rPr>
              <w:t>А16.07.001.004</w:t>
            </w:r>
          </w:p>
        </w:tc>
        <w:tc>
          <w:tcPr>
            <w:tcW w:w="7330" w:type="dxa"/>
          </w:tcPr>
          <w:p w14:paraId="5D4E2B5F" w14:textId="550AEE2D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6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постоянного </w:t>
            </w:r>
            <w:r w:rsidRPr="006F6A68">
              <w:rPr>
                <w:rFonts w:ascii="Times New Roman" w:hAnsi="Times New Roman" w:cs="Times New Roman"/>
                <w:sz w:val="24"/>
                <w:szCs w:val="24"/>
              </w:rPr>
              <w:t>зуба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однокорневого с использованием противовоспалительных препаратов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ушиванием раны</w:t>
            </w:r>
          </w:p>
        </w:tc>
        <w:tc>
          <w:tcPr>
            <w:tcW w:w="936" w:type="dxa"/>
          </w:tcPr>
          <w:p w14:paraId="1AE2B727" w14:textId="4AF113A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976EC" w14:paraId="5DEE9D73" w14:textId="77777777" w:rsidTr="00CF41BB">
        <w:tc>
          <w:tcPr>
            <w:tcW w:w="2190" w:type="dxa"/>
          </w:tcPr>
          <w:p w14:paraId="252E3728" w14:textId="24B9ADD5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А16.07.001.005</w:t>
            </w:r>
          </w:p>
        </w:tc>
        <w:tc>
          <w:tcPr>
            <w:tcW w:w="7330" w:type="dxa"/>
          </w:tcPr>
          <w:p w14:paraId="7906C19C" w14:textId="1F600845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68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постоянного </w:t>
            </w:r>
            <w:r w:rsidRPr="006F6A68">
              <w:rPr>
                <w:rFonts w:ascii="Times New Roman" w:hAnsi="Times New Roman" w:cs="Times New Roman"/>
                <w:sz w:val="24"/>
                <w:szCs w:val="24"/>
              </w:rPr>
              <w:t>зуба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многокорневого с использованием противовоспалительных препаратов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ушиванием раны</w:t>
            </w:r>
          </w:p>
        </w:tc>
        <w:tc>
          <w:tcPr>
            <w:tcW w:w="936" w:type="dxa"/>
          </w:tcPr>
          <w:p w14:paraId="133E73D6" w14:textId="11A90EF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976EC" w14:paraId="202B3F42" w14:textId="77777777" w:rsidTr="00CF41BB">
        <w:tc>
          <w:tcPr>
            <w:tcW w:w="2190" w:type="dxa"/>
          </w:tcPr>
          <w:p w14:paraId="58EE78B4" w14:textId="507B2053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А16.07.001.006</w:t>
            </w:r>
          </w:p>
        </w:tc>
        <w:tc>
          <w:tcPr>
            <w:tcW w:w="7330" w:type="dxa"/>
          </w:tcPr>
          <w:p w14:paraId="4F996456" w14:textId="1E93DF6E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Удаление корня зуба</w:t>
            </w:r>
          </w:p>
        </w:tc>
        <w:tc>
          <w:tcPr>
            <w:tcW w:w="936" w:type="dxa"/>
          </w:tcPr>
          <w:p w14:paraId="4AAB1401" w14:textId="29EF392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976EC" w14:paraId="3522205F" w14:textId="77777777" w:rsidTr="00CF41BB">
        <w:tc>
          <w:tcPr>
            <w:tcW w:w="2190" w:type="dxa"/>
          </w:tcPr>
          <w:p w14:paraId="65116867" w14:textId="3CC3326A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А16.07.001.007</w:t>
            </w:r>
          </w:p>
        </w:tc>
        <w:tc>
          <w:tcPr>
            <w:tcW w:w="7330" w:type="dxa"/>
          </w:tcPr>
          <w:p w14:paraId="67DF372B" w14:textId="2771F230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Удаление имплантата, поставленного в другой клинике</w:t>
            </w:r>
          </w:p>
        </w:tc>
        <w:tc>
          <w:tcPr>
            <w:tcW w:w="936" w:type="dxa"/>
          </w:tcPr>
          <w:p w14:paraId="79546135" w14:textId="5964E192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14:paraId="4E952E79" w14:textId="77777777" w:rsidTr="00CF41BB">
        <w:tc>
          <w:tcPr>
            <w:tcW w:w="2190" w:type="dxa"/>
          </w:tcPr>
          <w:p w14:paraId="5CBAE3F1" w14:textId="7A9AE45E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А16.07.007</w:t>
            </w:r>
          </w:p>
        </w:tc>
        <w:tc>
          <w:tcPr>
            <w:tcW w:w="7330" w:type="dxa"/>
          </w:tcPr>
          <w:p w14:paraId="08C78519" w14:textId="2337E6E8" w:rsidR="005976EC" w:rsidRPr="001E3D22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Резекция верхушки корня</w:t>
            </w:r>
          </w:p>
        </w:tc>
        <w:tc>
          <w:tcPr>
            <w:tcW w:w="936" w:type="dxa"/>
          </w:tcPr>
          <w:p w14:paraId="6949C847" w14:textId="32A21664" w:rsidR="005976EC" w:rsidRPr="00E6229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976EC" w14:paraId="562F5E5B" w14:textId="77777777" w:rsidTr="00CF41BB">
        <w:tc>
          <w:tcPr>
            <w:tcW w:w="2190" w:type="dxa"/>
          </w:tcPr>
          <w:p w14:paraId="3575F188" w14:textId="66E8365E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А16.07.012</w:t>
            </w:r>
          </w:p>
        </w:tc>
        <w:tc>
          <w:tcPr>
            <w:tcW w:w="7330" w:type="dxa"/>
          </w:tcPr>
          <w:p w14:paraId="08BFB19F" w14:textId="757AA3A4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одонтогенного</w:t>
            </w:r>
            <w:proofErr w:type="spellEnd"/>
            <w:r w:rsidRPr="00DF01F6">
              <w:rPr>
                <w:rFonts w:ascii="Times New Roman" w:hAnsi="Times New Roman" w:cs="Times New Roman"/>
                <w:sz w:val="24"/>
                <w:szCs w:val="24"/>
              </w:rPr>
              <w:t xml:space="preserve"> абсцесса</w:t>
            </w:r>
          </w:p>
        </w:tc>
        <w:tc>
          <w:tcPr>
            <w:tcW w:w="936" w:type="dxa"/>
          </w:tcPr>
          <w:p w14:paraId="3D0DD19E" w14:textId="7CE4AF34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976EC" w14:paraId="152FFCCE" w14:textId="77777777" w:rsidTr="00CF41BB">
        <w:tc>
          <w:tcPr>
            <w:tcW w:w="2190" w:type="dxa"/>
          </w:tcPr>
          <w:p w14:paraId="1979A4E9" w14:textId="0EE790F5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А16.07.013.001</w:t>
            </w:r>
          </w:p>
        </w:tc>
        <w:tc>
          <w:tcPr>
            <w:tcW w:w="7330" w:type="dxa"/>
          </w:tcPr>
          <w:p w14:paraId="6AB846FC" w14:textId="64B0CD0F" w:rsidR="005976EC" w:rsidRPr="00DF01F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Отсроченный кюретаж лунки удаленного зуба с использованием противовоспалительных препаратов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костнопластических материалов и ушиванием раны</w:t>
            </w:r>
          </w:p>
        </w:tc>
        <w:tc>
          <w:tcPr>
            <w:tcW w:w="936" w:type="dxa"/>
          </w:tcPr>
          <w:p w14:paraId="3A882CEB" w14:textId="6DB7B248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976EC" w14:paraId="69007A61" w14:textId="77777777" w:rsidTr="00CF41BB">
        <w:tc>
          <w:tcPr>
            <w:tcW w:w="2190" w:type="dxa"/>
          </w:tcPr>
          <w:p w14:paraId="2849E29F" w14:textId="5C6DB845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А16.07.014.001</w:t>
            </w:r>
          </w:p>
        </w:tc>
        <w:tc>
          <w:tcPr>
            <w:tcW w:w="7330" w:type="dxa"/>
          </w:tcPr>
          <w:p w14:paraId="3587A85B" w14:textId="78431D95" w:rsidR="005976EC" w:rsidRPr="00DF01F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Вскрытие и дренирование абсцесса полости рта с использованием противовоспалительных препаратов и антисептиков</w:t>
            </w:r>
          </w:p>
        </w:tc>
        <w:tc>
          <w:tcPr>
            <w:tcW w:w="936" w:type="dxa"/>
          </w:tcPr>
          <w:p w14:paraId="3052868C" w14:textId="41D2DA42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976EC" w14:paraId="7C499712" w14:textId="77777777" w:rsidTr="00CF41BB">
        <w:tc>
          <w:tcPr>
            <w:tcW w:w="2190" w:type="dxa"/>
          </w:tcPr>
          <w:p w14:paraId="5A1FFEE5" w14:textId="5BB392F3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А16.07.016</w:t>
            </w:r>
          </w:p>
        </w:tc>
        <w:tc>
          <w:tcPr>
            <w:tcW w:w="7330" w:type="dxa"/>
          </w:tcPr>
          <w:p w14:paraId="18826DA9" w14:textId="13195A08" w:rsidR="005976EC" w:rsidRPr="001E3D22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936" w:type="dxa"/>
          </w:tcPr>
          <w:p w14:paraId="5EB5B765" w14:textId="4E9FB202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5976EC" w14:paraId="3D75066A" w14:textId="77777777" w:rsidTr="00CF41BB">
        <w:tc>
          <w:tcPr>
            <w:tcW w:w="2190" w:type="dxa"/>
          </w:tcPr>
          <w:p w14:paraId="22232784" w14:textId="14FB6A8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А16.07.024.001</w:t>
            </w:r>
          </w:p>
        </w:tc>
        <w:tc>
          <w:tcPr>
            <w:tcW w:w="7330" w:type="dxa"/>
          </w:tcPr>
          <w:p w14:paraId="39AFC526" w14:textId="0C32814E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удаления ретинированного,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дистопированного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сверхкомплектного зуба с использованием противовоспалительных препаратов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костнопластических материалов и ушиванием раны</w:t>
            </w:r>
          </w:p>
        </w:tc>
        <w:tc>
          <w:tcPr>
            <w:tcW w:w="936" w:type="dxa"/>
          </w:tcPr>
          <w:p w14:paraId="272B269C" w14:textId="0897530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976EC" w14:paraId="4C689975" w14:textId="77777777" w:rsidTr="00CF41BB">
        <w:tc>
          <w:tcPr>
            <w:tcW w:w="2190" w:type="dxa"/>
          </w:tcPr>
          <w:p w14:paraId="12402298" w14:textId="487842D1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А16.07.026</w:t>
            </w:r>
          </w:p>
        </w:tc>
        <w:tc>
          <w:tcPr>
            <w:tcW w:w="7330" w:type="dxa"/>
          </w:tcPr>
          <w:p w14:paraId="417BEE2C" w14:textId="48A837BF" w:rsidR="005976EC" w:rsidRPr="00DF01F6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6A68">
              <w:rPr>
                <w:rFonts w:ascii="Times New Roman" w:hAnsi="Times New Roman" w:cs="Times New Roman"/>
                <w:sz w:val="24"/>
                <w:szCs w:val="24"/>
              </w:rPr>
              <w:t>ингивэктоми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36" w:type="dxa"/>
          </w:tcPr>
          <w:p w14:paraId="4A6CD65D" w14:textId="786F82D5" w:rsidR="005976EC" w:rsidRPr="00DF01F6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</w:tr>
      <w:tr w:rsidR="005976EC" w14:paraId="0FFDE717" w14:textId="77777777" w:rsidTr="00CF41BB">
        <w:tc>
          <w:tcPr>
            <w:tcW w:w="2190" w:type="dxa"/>
          </w:tcPr>
          <w:p w14:paraId="529D9E45" w14:textId="60729AB4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А16.07.040.001</w:t>
            </w:r>
          </w:p>
        </w:tc>
        <w:tc>
          <w:tcPr>
            <w:tcW w:w="7330" w:type="dxa"/>
          </w:tcPr>
          <w:p w14:paraId="03CDA752" w14:textId="6082AD33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 – закрытие рецессий в области 1-3 зубов</w:t>
            </w:r>
          </w:p>
        </w:tc>
        <w:tc>
          <w:tcPr>
            <w:tcW w:w="936" w:type="dxa"/>
          </w:tcPr>
          <w:p w14:paraId="039897A2" w14:textId="0C0DE0B9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5976EC" w14:paraId="52E935A2" w14:textId="77777777" w:rsidTr="00CF41BB">
        <w:tc>
          <w:tcPr>
            <w:tcW w:w="2190" w:type="dxa"/>
          </w:tcPr>
          <w:p w14:paraId="7E0360CE" w14:textId="25ADC68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А16.07.040.002</w:t>
            </w:r>
          </w:p>
        </w:tc>
        <w:tc>
          <w:tcPr>
            <w:tcW w:w="7330" w:type="dxa"/>
          </w:tcPr>
          <w:p w14:paraId="62A5B811" w14:textId="4F157315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 – закрытие рецессий в области 3-8 зубов</w:t>
            </w:r>
          </w:p>
        </w:tc>
        <w:tc>
          <w:tcPr>
            <w:tcW w:w="936" w:type="dxa"/>
          </w:tcPr>
          <w:p w14:paraId="0A93607C" w14:textId="09EE622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5976EC" w14:paraId="517DE303" w14:textId="77777777" w:rsidTr="00CF41BB">
        <w:tc>
          <w:tcPr>
            <w:tcW w:w="2190" w:type="dxa"/>
          </w:tcPr>
          <w:p w14:paraId="2EB3F835" w14:textId="04D66FAA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А16.07.040.003</w:t>
            </w:r>
          </w:p>
        </w:tc>
        <w:tc>
          <w:tcPr>
            <w:tcW w:w="7330" w:type="dxa"/>
          </w:tcPr>
          <w:p w14:paraId="4945E185" w14:textId="692CCC39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 – закрытие рецессий в области зубов одной челюсти</w:t>
            </w:r>
          </w:p>
        </w:tc>
        <w:tc>
          <w:tcPr>
            <w:tcW w:w="936" w:type="dxa"/>
          </w:tcPr>
          <w:p w14:paraId="18E9841C" w14:textId="1E7BC10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5976EC" w14:paraId="6F14B169" w14:textId="77777777" w:rsidTr="00CF41BB">
        <w:tc>
          <w:tcPr>
            <w:tcW w:w="2190" w:type="dxa"/>
          </w:tcPr>
          <w:p w14:paraId="1EEDF259" w14:textId="2D8CCCF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А16.07.040.004</w:t>
            </w:r>
          </w:p>
        </w:tc>
        <w:tc>
          <w:tcPr>
            <w:tcW w:w="7330" w:type="dxa"/>
          </w:tcPr>
          <w:p w14:paraId="297706FE" w14:textId="72489930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 – увеличение объема мягких тканей в области 1-3 имплантатов</w:t>
            </w:r>
          </w:p>
        </w:tc>
        <w:tc>
          <w:tcPr>
            <w:tcW w:w="936" w:type="dxa"/>
          </w:tcPr>
          <w:p w14:paraId="5653FCC3" w14:textId="7E880F2C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5976EC" w14:paraId="55E7C274" w14:textId="77777777" w:rsidTr="00CF41BB">
        <w:tc>
          <w:tcPr>
            <w:tcW w:w="2190" w:type="dxa"/>
          </w:tcPr>
          <w:p w14:paraId="11D42F01" w14:textId="0AB93596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А16.07.040.005</w:t>
            </w:r>
          </w:p>
        </w:tc>
        <w:tc>
          <w:tcPr>
            <w:tcW w:w="7330" w:type="dxa"/>
          </w:tcPr>
          <w:p w14:paraId="141BFAB4" w14:textId="59FA7065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операция в полости рта – увеличение объема мягких тканей в области 3-8 имплантатов</w:t>
            </w:r>
          </w:p>
        </w:tc>
        <w:tc>
          <w:tcPr>
            <w:tcW w:w="936" w:type="dxa"/>
          </w:tcPr>
          <w:p w14:paraId="106D8DDB" w14:textId="307BC8C4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5976EC" w14:paraId="26545AF7" w14:textId="77777777" w:rsidTr="00CF41BB">
        <w:tc>
          <w:tcPr>
            <w:tcW w:w="2190" w:type="dxa"/>
          </w:tcPr>
          <w:p w14:paraId="642E4D48" w14:textId="22CB8DC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</w:t>
            </w:r>
            <w:r w:rsidRPr="003D35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0" w:type="dxa"/>
          </w:tcPr>
          <w:p w14:paraId="5F57BD4A" w14:textId="7609C87A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D4">
              <w:rPr>
                <w:rFonts w:ascii="Times New Roman" w:hAnsi="Times New Roman" w:cs="Times New Roman"/>
                <w:sz w:val="24"/>
                <w:szCs w:val="24"/>
              </w:rPr>
              <w:t>Пластика уздечки языка</w:t>
            </w:r>
          </w:p>
        </w:tc>
        <w:tc>
          <w:tcPr>
            <w:tcW w:w="936" w:type="dxa"/>
          </w:tcPr>
          <w:p w14:paraId="44059C92" w14:textId="705CE654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CD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14:paraId="05A121D7" w14:textId="77777777" w:rsidTr="00CF41BB">
        <w:tc>
          <w:tcPr>
            <w:tcW w:w="2190" w:type="dxa"/>
          </w:tcPr>
          <w:p w14:paraId="26BD02B7" w14:textId="6AEA8FD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</w:t>
            </w:r>
            <w:r w:rsidRPr="003D35DA">
              <w:rPr>
                <w:rFonts w:ascii="Times New Roman" w:hAnsi="Times New Roman" w:cs="Times New Roman"/>
                <w:sz w:val="24"/>
                <w:szCs w:val="24"/>
              </w:rPr>
              <w:t>045.001</w:t>
            </w:r>
          </w:p>
        </w:tc>
        <w:tc>
          <w:tcPr>
            <w:tcW w:w="7330" w:type="dxa"/>
          </w:tcPr>
          <w:p w14:paraId="3C1DE067" w14:textId="0D19C21F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Вестибулопластика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удалением экзостозов</w:t>
            </w:r>
          </w:p>
        </w:tc>
        <w:tc>
          <w:tcPr>
            <w:tcW w:w="936" w:type="dxa"/>
          </w:tcPr>
          <w:p w14:paraId="6136928D" w14:textId="3038EA44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CD4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5976EC" w14:paraId="5BF067EA" w14:textId="77777777" w:rsidTr="00CF41BB">
        <w:tc>
          <w:tcPr>
            <w:tcW w:w="2190" w:type="dxa"/>
          </w:tcPr>
          <w:p w14:paraId="10DAE602" w14:textId="265D4259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А16.07.058</w:t>
            </w:r>
          </w:p>
        </w:tc>
        <w:tc>
          <w:tcPr>
            <w:tcW w:w="7330" w:type="dxa"/>
          </w:tcPr>
          <w:p w14:paraId="38B6A55B" w14:textId="62C72A8B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перикоронарита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(промывание, рассечение и/или иссечение капюшона)</w:t>
            </w:r>
          </w:p>
        </w:tc>
        <w:tc>
          <w:tcPr>
            <w:tcW w:w="936" w:type="dxa"/>
          </w:tcPr>
          <w:p w14:paraId="51F26A9A" w14:textId="0DB80B03" w:rsidR="005976EC" w:rsidRPr="00533CD4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976EC" w14:paraId="5CF3233B" w14:textId="77777777" w:rsidTr="00F26E0C">
        <w:tc>
          <w:tcPr>
            <w:tcW w:w="10456" w:type="dxa"/>
            <w:gridSpan w:val="3"/>
          </w:tcPr>
          <w:p w14:paraId="32D0534D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2F1E" w14:textId="5825879C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реконструктивной хирургической стоматологии</w:t>
            </w:r>
          </w:p>
          <w:p w14:paraId="4439154E" w14:textId="6ACAA80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EC" w14:paraId="64E87BCA" w14:textId="77777777" w:rsidTr="00CF41BB">
        <w:tc>
          <w:tcPr>
            <w:tcW w:w="2190" w:type="dxa"/>
          </w:tcPr>
          <w:p w14:paraId="51BCD3DB" w14:textId="4F7FD44C" w:rsidR="005976EC" w:rsidRPr="004F0CFE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В01.067.002.</w:t>
            </w:r>
            <w:r w:rsidRPr="00DD2F0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005</w:t>
            </w:r>
          </w:p>
        </w:tc>
        <w:tc>
          <w:tcPr>
            <w:tcW w:w="7330" w:type="dxa"/>
          </w:tcPr>
          <w:p w14:paraId="5418671D" w14:textId="0FA6D2E7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врача-стоматолога-хирурга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имплантолога</w:t>
            </w:r>
          </w:p>
        </w:tc>
        <w:tc>
          <w:tcPr>
            <w:tcW w:w="936" w:type="dxa"/>
          </w:tcPr>
          <w:p w14:paraId="4738B0EE" w14:textId="7B006FE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14:paraId="5BFE1DB8" w14:textId="77777777" w:rsidTr="00CF41BB">
        <w:tc>
          <w:tcPr>
            <w:tcW w:w="2190" w:type="dxa"/>
          </w:tcPr>
          <w:p w14:paraId="4A7DB5EB" w14:textId="59FE48DA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E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7330" w:type="dxa"/>
          </w:tcPr>
          <w:p w14:paraId="53B8C433" w14:textId="3155DCD7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936" w:type="dxa"/>
          </w:tcPr>
          <w:p w14:paraId="724BAB78" w14:textId="0B36BAAE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76EC" w14:paraId="0677B0CD" w14:textId="77777777" w:rsidTr="00CF41BB">
        <w:tc>
          <w:tcPr>
            <w:tcW w:w="2190" w:type="dxa"/>
          </w:tcPr>
          <w:p w14:paraId="0A79AF85" w14:textId="7509BCA2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14:paraId="794F49C5" w14:textId="016D96D9" w:rsidR="005976EC" w:rsidRPr="0028604A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Костная 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одноразовым инструментом, </w:t>
            </w: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аугментация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вертикальная и горизонтальная,</w:t>
            </w: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 xml:space="preserve"> пересадка блока, направленная костная регенерация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титановыми сетками</w:t>
            </w:r>
            <w:r w:rsidRPr="002860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материалов)</w:t>
            </w:r>
          </w:p>
        </w:tc>
        <w:tc>
          <w:tcPr>
            <w:tcW w:w="936" w:type="dxa"/>
          </w:tcPr>
          <w:p w14:paraId="71CDFD34" w14:textId="236CD83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F01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14:paraId="4AB862EA" w14:textId="77777777" w:rsidTr="00CF41BB">
        <w:tc>
          <w:tcPr>
            <w:tcW w:w="2190" w:type="dxa"/>
          </w:tcPr>
          <w:p w14:paraId="402B4A42" w14:textId="65E08526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А16.07.054.001</w:t>
            </w:r>
          </w:p>
        </w:tc>
        <w:tc>
          <w:tcPr>
            <w:tcW w:w="7330" w:type="dxa"/>
          </w:tcPr>
          <w:p w14:paraId="57CCA6B5" w14:textId="54DFB4C1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Внутрикостная дентальная имплантация с использованием хирургического шаблона</w:t>
            </w:r>
          </w:p>
        </w:tc>
        <w:tc>
          <w:tcPr>
            <w:tcW w:w="936" w:type="dxa"/>
          </w:tcPr>
          <w:p w14:paraId="61245AB3" w14:textId="6A8B9629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B9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5976EC" w14:paraId="2AAEF827" w14:textId="77777777" w:rsidTr="00CF41BB">
        <w:tc>
          <w:tcPr>
            <w:tcW w:w="2190" w:type="dxa"/>
          </w:tcPr>
          <w:p w14:paraId="51707755" w14:textId="2C2E556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А16.07.054.00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14:paraId="629EEA84" w14:textId="571F4322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Внутрикостная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 ортодонтическ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мплантат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обработка имплантата, нагрузка имплантата, удаление имплантата (комплексная медицинская услуга)</w:t>
            </w:r>
          </w:p>
        </w:tc>
        <w:tc>
          <w:tcPr>
            <w:tcW w:w="936" w:type="dxa"/>
          </w:tcPr>
          <w:p w14:paraId="0597C6B6" w14:textId="655F49B7" w:rsidR="005976EC" w:rsidRPr="003C6B98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E8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976EC" w14:paraId="567643BD" w14:textId="77777777" w:rsidTr="00CF41BB">
        <w:tc>
          <w:tcPr>
            <w:tcW w:w="2190" w:type="dxa"/>
          </w:tcPr>
          <w:p w14:paraId="2149A553" w14:textId="2841A260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А16.07.054.00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14:paraId="215835E6" w14:textId="3FB33D30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хирургического приема</w:t>
            </w:r>
          </w:p>
        </w:tc>
        <w:tc>
          <w:tcPr>
            <w:tcW w:w="936" w:type="dxa"/>
          </w:tcPr>
          <w:p w14:paraId="50187CBD" w14:textId="439F5E4C" w:rsidR="005976EC" w:rsidRPr="006E5E84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976EC" w14:paraId="393D91DF" w14:textId="77777777" w:rsidTr="00CF41BB">
        <w:tc>
          <w:tcPr>
            <w:tcW w:w="2190" w:type="dxa"/>
          </w:tcPr>
          <w:p w14:paraId="4FB28204" w14:textId="40DFECD9" w:rsidR="005976EC" w:rsidRPr="00754968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68">
              <w:rPr>
                <w:rFonts w:ascii="Times New Roman" w:hAnsi="Times New Roman" w:cs="Times New Roman"/>
                <w:sz w:val="24"/>
                <w:szCs w:val="24"/>
              </w:rPr>
              <w:t>А16.07.055.001</w:t>
            </w:r>
          </w:p>
        </w:tc>
        <w:tc>
          <w:tcPr>
            <w:tcW w:w="7330" w:type="dxa"/>
          </w:tcPr>
          <w:p w14:paraId="0E32AD38" w14:textId="080C99F6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Синус-лифтинг (костная пластика,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 использованием костнопластических материалов</w:t>
            </w:r>
          </w:p>
        </w:tc>
        <w:tc>
          <w:tcPr>
            <w:tcW w:w="936" w:type="dxa"/>
          </w:tcPr>
          <w:p w14:paraId="492C080C" w14:textId="3507641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5976EC" w14:paraId="3745C829" w14:textId="77777777" w:rsidTr="00CF41BB">
        <w:tc>
          <w:tcPr>
            <w:tcW w:w="2190" w:type="dxa"/>
          </w:tcPr>
          <w:p w14:paraId="54FBE6BD" w14:textId="78C53A02" w:rsidR="005976EC" w:rsidRPr="00754968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68">
              <w:rPr>
                <w:rFonts w:ascii="Times New Roman" w:hAnsi="Times New Roman" w:cs="Times New Roman"/>
                <w:sz w:val="24"/>
                <w:szCs w:val="24"/>
              </w:rPr>
              <w:t>А16.07.055.002</w:t>
            </w:r>
          </w:p>
        </w:tc>
        <w:tc>
          <w:tcPr>
            <w:tcW w:w="7330" w:type="dxa"/>
          </w:tcPr>
          <w:p w14:paraId="5ECFBF71" w14:textId="1B4299D8" w:rsidR="005976EC" w:rsidRPr="00E94FC1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Синус-лифтинг (костная пластика,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аутокости</w:t>
            </w:r>
            <w:proofErr w:type="spellEnd"/>
          </w:p>
        </w:tc>
        <w:tc>
          <w:tcPr>
            <w:tcW w:w="936" w:type="dxa"/>
          </w:tcPr>
          <w:p w14:paraId="62F049A2" w14:textId="437AA9B0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5976EC" w14:paraId="15E8A2FC" w14:textId="77777777" w:rsidTr="00CF41BB">
        <w:tc>
          <w:tcPr>
            <w:tcW w:w="2190" w:type="dxa"/>
          </w:tcPr>
          <w:p w14:paraId="45886E07" w14:textId="7C3785AD" w:rsidR="005976EC" w:rsidRP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EC">
              <w:rPr>
                <w:rFonts w:ascii="Times New Roman" w:hAnsi="Times New Roman" w:cs="Times New Roman"/>
                <w:sz w:val="24"/>
                <w:szCs w:val="24"/>
              </w:rPr>
              <w:t>А23.07.002.074</w:t>
            </w:r>
          </w:p>
        </w:tc>
        <w:tc>
          <w:tcPr>
            <w:tcW w:w="7330" w:type="dxa"/>
          </w:tcPr>
          <w:p w14:paraId="1DF1E7EC" w14:textId="375E25AB" w:rsidR="005976EC" w:rsidRP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6EC">
              <w:rPr>
                <w:rFonts w:ascii="Times New Roman" w:hAnsi="Times New Roman" w:cs="Times New Roman"/>
                <w:sz w:val="24"/>
                <w:szCs w:val="24"/>
              </w:rPr>
              <w:t>Изготовление хирургического шаблона для дентальной имплантации</w:t>
            </w:r>
          </w:p>
        </w:tc>
        <w:tc>
          <w:tcPr>
            <w:tcW w:w="936" w:type="dxa"/>
          </w:tcPr>
          <w:p w14:paraId="645B195B" w14:textId="7C468BC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976EC" w14:paraId="5930A257" w14:textId="77777777" w:rsidTr="00F26E0C">
        <w:tc>
          <w:tcPr>
            <w:tcW w:w="10456" w:type="dxa"/>
            <w:gridSpan w:val="3"/>
          </w:tcPr>
          <w:p w14:paraId="55CA8F6D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CEB9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ортопедической стоматологии</w:t>
            </w:r>
          </w:p>
          <w:p w14:paraId="75BC7064" w14:textId="4C871711" w:rsidR="005976EC" w:rsidRPr="00533CD4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EC" w14:paraId="2786C8B0" w14:textId="77777777" w:rsidTr="00CF41BB">
        <w:tc>
          <w:tcPr>
            <w:tcW w:w="2190" w:type="dxa"/>
          </w:tcPr>
          <w:p w14:paraId="70669B07" w14:textId="3BF9653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В01.066.001</w:t>
            </w:r>
          </w:p>
        </w:tc>
        <w:tc>
          <w:tcPr>
            <w:tcW w:w="7330" w:type="dxa"/>
          </w:tcPr>
          <w:p w14:paraId="0F3A56C4" w14:textId="7F49E2EB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936" w:type="dxa"/>
          </w:tcPr>
          <w:p w14:paraId="2B56444B" w14:textId="1152EA7A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5976EC" w14:paraId="1AB4343B" w14:textId="77777777" w:rsidTr="00CF41BB">
        <w:tc>
          <w:tcPr>
            <w:tcW w:w="2190" w:type="dxa"/>
          </w:tcPr>
          <w:p w14:paraId="0E0FACD9" w14:textId="220E919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В01.066.002</w:t>
            </w:r>
          </w:p>
        </w:tc>
        <w:tc>
          <w:tcPr>
            <w:tcW w:w="7330" w:type="dxa"/>
          </w:tcPr>
          <w:p w14:paraId="0A66B416" w14:textId="398CA497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936" w:type="dxa"/>
          </w:tcPr>
          <w:p w14:paraId="21176CC3" w14:textId="4767ADDC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14:paraId="209BB8D3" w14:textId="77777777" w:rsidTr="00CF41BB">
        <w:tc>
          <w:tcPr>
            <w:tcW w:w="2190" w:type="dxa"/>
          </w:tcPr>
          <w:p w14:paraId="5EB56BBA" w14:textId="0334540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В01.066.003</w:t>
            </w:r>
          </w:p>
        </w:tc>
        <w:tc>
          <w:tcPr>
            <w:tcW w:w="7330" w:type="dxa"/>
          </w:tcPr>
          <w:p w14:paraId="70F2AF69" w14:textId="47614067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врача-стоматолога-ортопеда профилактический</w:t>
            </w:r>
          </w:p>
        </w:tc>
        <w:tc>
          <w:tcPr>
            <w:tcW w:w="936" w:type="dxa"/>
          </w:tcPr>
          <w:p w14:paraId="29403E1D" w14:textId="2066F7B0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14:paraId="6D929B39" w14:textId="77777777" w:rsidTr="00CF41BB">
        <w:tc>
          <w:tcPr>
            <w:tcW w:w="2190" w:type="dxa"/>
          </w:tcPr>
          <w:p w14:paraId="4A698170" w14:textId="62C7F86F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В01.066.004</w:t>
            </w:r>
          </w:p>
        </w:tc>
        <w:tc>
          <w:tcPr>
            <w:tcW w:w="7330" w:type="dxa"/>
          </w:tcPr>
          <w:p w14:paraId="4C97770F" w14:textId="3E697B68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Прием (осмотр, консультация) врача-стоматолога-ортопеда диспансерный</w:t>
            </w:r>
          </w:p>
        </w:tc>
        <w:tc>
          <w:tcPr>
            <w:tcW w:w="936" w:type="dxa"/>
          </w:tcPr>
          <w:p w14:paraId="69BF5E54" w14:textId="3FEEDFFE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976EC" w14:paraId="142BD502" w14:textId="77777777" w:rsidTr="00CF41BB">
        <w:tc>
          <w:tcPr>
            <w:tcW w:w="2190" w:type="dxa"/>
          </w:tcPr>
          <w:p w14:paraId="5DAF5CE2" w14:textId="3E97AA49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E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7330" w:type="dxa"/>
          </w:tcPr>
          <w:p w14:paraId="2B8B24B1" w14:textId="7973A397" w:rsidR="005976EC" w:rsidRPr="00E94FC1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шприца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иглы</w:t>
            </w:r>
          </w:p>
        </w:tc>
        <w:tc>
          <w:tcPr>
            <w:tcW w:w="936" w:type="dxa"/>
          </w:tcPr>
          <w:p w14:paraId="140B64EF" w14:textId="5DCD4EC1" w:rsidR="005976EC" w:rsidRPr="00E94FC1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976EC" w14:paraId="506AE3D2" w14:textId="77777777" w:rsidTr="00CF41BB">
        <w:tc>
          <w:tcPr>
            <w:tcW w:w="2190" w:type="dxa"/>
          </w:tcPr>
          <w:p w14:paraId="3412B783" w14:textId="7777777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  <w:p w14:paraId="14BA0889" w14:textId="2C257553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14:paraId="3FE63C46" w14:textId="6DD1DBAA" w:rsidR="005976EC" w:rsidRPr="001E3D22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анатомического оттиска, 1 челюсть</w:t>
            </w:r>
          </w:p>
        </w:tc>
        <w:tc>
          <w:tcPr>
            <w:tcW w:w="936" w:type="dxa"/>
          </w:tcPr>
          <w:p w14:paraId="7EA30E5C" w14:textId="56474695" w:rsidR="005976EC" w:rsidRPr="001E3D22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E3D2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5976EC" w14:paraId="1B82B9D8" w14:textId="77777777" w:rsidTr="00CF41BB">
        <w:tc>
          <w:tcPr>
            <w:tcW w:w="2190" w:type="dxa"/>
          </w:tcPr>
          <w:p w14:paraId="472661EA" w14:textId="434195F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А02.07.010.002</w:t>
            </w:r>
          </w:p>
        </w:tc>
        <w:tc>
          <w:tcPr>
            <w:tcW w:w="7330" w:type="dxa"/>
          </w:tcPr>
          <w:p w14:paraId="26871B1C" w14:textId="4622F13B" w:rsidR="005976EC" w:rsidRPr="000E03B6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функционально-анатомическое моделирование зубов, 1 зуб</w:t>
            </w:r>
          </w:p>
        </w:tc>
        <w:tc>
          <w:tcPr>
            <w:tcW w:w="936" w:type="dxa"/>
          </w:tcPr>
          <w:p w14:paraId="2827D77E" w14:textId="458D4FBB" w:rsidR="005976EC" w:rsidRPr="000E03B6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976EC" w14:paraId="507EC7D6" w14:textId="77777777" w:rsidTr="00CF41BB">
        <w:tc>
          <w:tcPr>
            <w:tcW w:w="2190" w:type="dxa"/>
          </w:tcPr>
          <w:p w14:paraId="235BADA5" w14:textId="593896F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А02.07.010.003</w:t>
            </w:r>
          </w:p>
        </w:tc>
        <w:tc>
          <w:tcPr>
            <w:tcW w:w="7330" w:type="dxa"/>
          </w:tcPr>
          <w:p w14:paraId="0F21607F" w14:textId="6B04805B" w:rsidR="005976EC" w:rsidRPr="000E03B6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F1282">
              <w:rPr>
                <w:rFonts w:ascii="Times New Roman" w:hAnsi="Times New Roman" w:cs="Times New Roman"/>
                <w:sz w:val="24"/>
                <w:szCs w:val="24"/>
              </w:rPr>
              <w:t>оделирование анатомии препарируемого зуба</w:t>
            </w:r>
          </w:p>
        </w:tc>
        <w:tc>
          <w:tcPr>
            <w:tcW w:w="936" w:type="dxa"/>
          </w:tcPr>
          <w:p w14:paraId="0E7F9B8A" w14:textId="4545B689" w:rsidR="005976EC" w:rsidRPr="000E03B6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976EC" w14:paraId="4268D4C5" w14:textId="77777777" w:rsidTr="00CF41BB">
        <w:tc>
          <w:tcPr>
            <w:tcW w:w="2190" w:type="dxa"/>
          </w:tcPr>
          <w:p w14:paraId="59160E98" w14:textId="127CF7F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</w:t>
            </w:r>
            <w:r w:rsidRPr="0090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</w:tcPr>
          <w:p w14:paraId="3E3ACA2A" w14:textId="40D654E6" w:rsidR="005976EC" w:rsidRPr="000E03B6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1282">
              <w:rPr>
                <w:rFonts w:ascii="Times New Roman" w:hAnsi="Times New Roman" w:cs="Times New Roman"/>
                <w:sz w:val="24"/>
                <w:szCs w:val="24"/>
              </w:rPr>
              <w:t>Создание модели зуба для временного протезирования и анатомического ориентира препарирования зуба</w:t>
            </w:r>
          </w:p>
        </w:tc>
        <w:tc>
          <w:tcPr>
            <w:tcW w:w="936" w:type="dxa"/>
          </w:tcPr>
          <w:p w14:paraId="706A8B24" w14:textId="7983C8E1" w:rsidR="005976EC" w:rsidRPr="000E03B6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976EC" w14:paraId="16E30653" w14:textId="77777777" w:rsidTr="00CF41BB">
        <w:tc>
          <w:tcPr>
            <w:tcW w:w="2190" w:type="dxa"/>
          </w:tcPr>
          <w:p w14:paraId="1CC1802D" w14:textId="0C52AAE8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А02.07.010.</w:t>
            </w:r>
            <w:r w:rsidRPr="0090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0" w:type="dxa"/>
          </w:tcPr>
          <w:p w14:paraId="465EF1F9" w14:textId="4FBE4AF6" w:rsidR="005976EC" w:rsidRPr="000E03B6" w:rsidRDefault="005976EC" w:rsidP="005976E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прототипирование модели зубного ряда</w:t>
            </w:r>
          </w:p>
        </w:tc>
        <w:tc>
          <w:tcPr>
            <w:tcW w:w="936" w:type="dxa"/>
          </w:tcPr>
          <w:p w14:paraId="4375BD11" w14:textId="524E9682" w:rsidR="005976EC" w:rsidRPr="000E03B6" w:rsidRDefault="005976EC" w:rsidP="00597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976EC" w14:paraId="7E77B3D0" w14:textId="77777777" w:rsidTr="00CF41BB">
        <w:tc>
          <w:tcPr>
            <w:tcW w:w="2190" w:type="dxa"/>
          </w:tcPr>
          <w:p w14:paraId="4E6B60D6" w14:textId="510E7EFD" w:rsidR="005976EC" w:rsidRPr="0012077B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A02.07.010.006</w:t>
            </w:r>
          </w:p>
        </w:tc>
        <w:tc>
          <w:tcPr>
            <w:tcW w:w="7330" w:type="dxa"/>
          </w:tcPr>
          <w:p w14:paraId="086ECE5B" w14:textId="68880906" w:rsidR="005976EC" w:rsidRPr="0012077B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 с восковой моделировкой (</w:t>
            </w:r>
            <w:proofErr w:type="spellStart"/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Wax</w:t>
            </w:r>
            <w:proofErr w:type="spellEnd"/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-Up) будущей ортопедической конструкции с целью планирования препарирования, эстетики и функции (1 единица)</w:t>
            </w:r>
          </w:p>
        </w:tc>
        <w:tc>
          <w:tcPr>
            <w:tcW w:w="936" w:type="dxa"/>
          </w:tcPr>
          <w:p w14:paraId="1DEF4005" w14:textId="45CF246A" w:rsidR="005976EC" w:rsidRPr="00783B5A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5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976EC" w14:paraId="286A04EE" w14:textId="77777777" w:rsidTr="00CF41BB">
        <w:tc>
          <w:tcPr>
            <w:tcW w:w="2190" w:type="dxa"/>
          </w:tcPr>
          <w:p w14:paraId="3CBD2967" w14:textId="54E084E6" w:rsidR="005976EC" w:rsidRPr="0012077B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А16.07</w:t>
            </w:r>
            <w:r w:rsidRPr="00120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010.007</w:t>
            </w:r>
          </w:p>
        </w:tc>
        <w:tc>
          <w:tcPr>
            <w:tcW w:w="7330" w:type="dxa"/>
          </w:tcPr>
          <w:p w14:paraId="3FEA29FD" w14:textId="360F2C9C" w:rsidR="005976EC" w:rsidRPr="0012077B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Определение прикуса при помощи примерки в полости рта результата воскового моделирования (</w:t>
            </w:r>
            <w:proofErr w:type="spellStart"/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Moke</w:t>
            </w:r>
            <w:proofErr w:type="spellEnd"/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-Up) из временного композитного материала, планирования эстетики и функции (1 единица)</w:t>
            </w:r>
          </w:p>
        </w:tc>
        <w:tc>
          <w:tcPr>
            <w:tcW w:w="936" w:type="dxa"/>
          </w:tcPr>
          <w:p w14:paraId="15599306" w14:textId="7F2F3BE7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976EC" w14:paraId="5ADF22C1" w14:textId="77777777" w:rsidTr="00CF41BB">
        <w:tc>
          <w:tcPr>
            <w:tcW w:w="2190" w:type="dxa"/>
          </w:tcPr>
          <w:p w14:paraId="0E60A71C" w14:textId="35FC662F" w:rsidR="005976EC" w:rsidRPr="00600587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А02.07.010.008</w:t>
            </w:r>
          </w:p>
        </w:tc>
        <w:tc>
          <w:tcPr>
            <w:tcW w:w="7330" w:type="dxa"/>
          </w:tcPr>
          <w:p w14:paraId="2CF78B7B" w14:textId="58F87C9F" w:rsidR="005976EC" w:rsidRPr="004E0567" w:rsidRDefault="005976EC" w:rsidP="005976EC">
            <w:pPr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Внутриротовое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сканирование (1 челюсть)</w:t>
            </w:r>
          </w:p>
        </w:tc>
        <w:tc>
          <w:tcPr>
            <w:tcW w:w="936" w:type="dxa"/>
          </w:tcPr>
          <w:p w14:paraId="2FAEAAE7" w14:textId="3A5145F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</w:t>
            </w:r>
          </w:p>
        </w:tc>
      </w:tr>
      <w:tr w:rsidR="005976EC" w14:paraId="74EEBFF1" w14:textId="77777777" w:rsidTr="00CF41BB">
        <w:tc>
          <w:tcPr>
            <w:tcW w:w="2190" w:type="dxa"/>
          </w:tcPr>
          <w:p w14:paraId="106582D4" w14:textId="3035B83B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А16.07.003.001</w:t>
            </w:r>
          </w:p>
        </w:tc>
        <w:tc>
          <w:tcPr>
            <w:tcW w:w="7330" w:type="dxa"/>
          </w:tcPr>
          <w:p w14:paraId="2158B3C4" w14:textId="7689EDFD" w:rsidR="005976EC" w:rsidRDefault="005976EC" w:rsidP="0059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E84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зуба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CB1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B1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B1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CB1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 по Блэку)</w:t>
            </w:r>
            <w:r w:rsidRPr="006E5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первичнотвердой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керамической реставрацией с препарированием твердых тканей зубов и лабораторным изготовлением керамической реставрации (винир, накладка, вкладка,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Overlay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материала 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</w:rPr>
              <w:t xml:space="preserve"> или диоксида циркония</w:t>
            </w:r>
            <w:r w:rsidR="0012077B" w:rsidRPr="00120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2077B" w:rsidRPr="001207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ZrO</w:t>
            </w:r>
            <w:proofErr w:type="spellEnd"/>
            <w:r w:rsidR="0012077B" w:rsidRPr="0012077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12077B" w:rsidRPr="0012077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12077B" w:rsidRPr="0012077B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индивидуальной эстетикой</w:t>
            </w:r>
          </w:p>
        </w:tc>
        <w:tc>
          <w:tcPr>
            <w:tcW w:w="936" w:type="dxa"/>
          </w:tcPr>
          <w:p w14:paraId="62F53B3F" w14:textId="6F986E05" w:rsidR="005976EC" w:rsidRDefault="005976EC" w:rsidP="0059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27000 - 34000</w:t>
            </w:r>
          </w:p>
        </w:tc>
      </w:tr>
      <w:tr w:rsidR="0012077B" w14:paraId="14E1062A" w14:textId="77777777" w:rsidTr="00CF41BB">
        <w:tc>
          <w:tcPr>
            <w:tcW w:w="2190" w:type="dxa"/>
          </w:tcPr>
          <w:p w14:paraId="6DE96748" w14:textId="7ED43925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А16.07.004.001</w:t>
            </w:r>
          </w:p>
        </w:tc>
        <w:tc>
          <w:tcPr>
            <w:tcW w:w="7330" w:type="dxa"/>
          </w:tcPr>
          <w:p w14:paraId="2E2C2A45" w14:textId="2EA14C09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зуба коронкой металлокерамической</w:t>
            </w:r>
          </w:p>
        </w:tc>
        <w:tc>
          <w:tcPr>
            <w:tcW w:w="936" w:type="dxa"/>
          </w:tcPr>
          <w:p w14:paraId="6F5E6F4E" w14:textId="684B69A7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20000 - 25000</w:t>
            </w:r>
          </w:p>
        </w:tc>
      </w:tr>
      <w:tr w:rsidR="0012077B" w14:paraId="1ACC94DD" w14:textId="77777777" w:rsidTr="00CF41BB">
        <w:tc>
          <w:tcPr>
            <w:tcW w:w="2190" w:type="dxa"/>
          </w:tcPr>
          <w:p w14:paraId="1A6E75F1" w14:textId="0EF6CAEC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А16.07.004.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330" w:type="dxa"/>
          </w:tcPr>
          <w:p w14:paraId="1AAF5D58" w14:textId="65A78AD4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Восстановление зуба коронкой из диоксида циркония (</w:t>
            </w:r>
            <w:proofErr w:type="spellStart"/>
            <w:r w:rsidRPr="00E94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ZrO</w:t>
            </w:r>
            <w:proofErr w:type="spellEnd"/>
            <w:r w:rsidRPr="00E94F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E94F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коронкой </w:t>
            </w:r>
            <w:r w:rsidRPr="00265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65CC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65C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265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методом точного фрезерования с нанесением керамической массы ручным способом</w:t>
            </w:r>
          </w:p>
        </w:tc>
        <w:tc>
          <w:tcPr>
            <w:tcW w:w="936" w:type="dxa"/>
          </w:tcPr>
          <w:p w14:paraId="549CB4B0" w14:textId="4E148C60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29000 - 35000</w:t>
            </w:r>
          </w:p>
        </w:tc>
      </w:tr>
      <w:tr w:rsidR="0012077B" w14:paraId="5FCBEF87" w14:textId="77777777" w:rsidTr="00CF41BB">
        <w:tc>
          <w:tcPr>
            <w:tcW w:w="2190" w:type="dxa"/>
          </w:tcPr>
          <w:p w14:paraId="5898CD15" w14:textId="0AF7D064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А16.07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14:paraId="79007997" w14:textId="59FF973B" w:rsidR="0012077B" w:rsidRDefault="0012077B" w:rsidP="0012077B">
            <w:pPr>
              <w:rPr>
                <w:rFonts w:ascii="Cambria" w:hAnsi="Cambria" w:cs="Calibri"/>
                <w:sz w:val="20"/>
                <w:szCs w:val="20"/>
              </w:rPr>
            </w:pP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Протезирование зуба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коронкой (лабораторный способ)</w:t>
            </w:r>
          </w:p>
        </w:tc>
        <w:tc>
          <w:tcPr>
            <w:tcW w:w="936" w:type="dxa"/>
          </w:tcPr>
          <w:p w14:paraId="22458354" w14:textId="6AE30B8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077B" w14:paraId="0C136A5C" w14:textId="77777777" w:rsidTr="00CF41BB">
        <w:tc>
          <w:tcPr>
            <w:tcW w:w="2190" w:type="dxa"/>
          </w:tcPr>
          <w:p w14:paraId="1846695D" w14:textId="539E194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А16.07.004.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</w:tcPr>
          <w:p w14:paraId="6044CC75" w14:textId="20A2F83E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зуба временной коронкой композитной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инъекционным способом</w:t>
            </w:r>
          </w:p>
        </w:tc>
        <w:tc>
          <w:tcPr>
            <w:tcW w:w="936" w:type="dxa"/>
          </w:tcPr>
          <w:p w14:paraId="4A647CC5" w14:textId="7822FD12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2077B" w14:paraId="2B6D41CB" w14:textId="77777777" w:rsidTr="00CF41BB">
        <w:tc>
          <w:tcPr>
            <w:tcW w:w="2190" w:type="dxa"/>
          </w:tcPr>
          <w:p w14:paraId="59638202" w14:textId="4959922D" w:rsidR="0012077B" w:rsidRP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0079152"/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А16.07.004.0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30" w:type="dxa"/>
          </w:tcPr>
          <w:p w14:paraId="597F6CDA" w14:textId="023A2194" w:rsidR="0012077B" w:rsidRPr="0012077B" w:rsidRDefault="0012077B" w:rsidP="00120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 xml:space="preserve">Препарирование зуба под контролем оптической дентальной микроскопии для </w:t>
            </w:r>
            <w:r w:rsidR="00352ED0"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последующего </w:t>
            </w:r>
            <w:r w:rsidRPr="0012077B">
              <w:rPr>
                <w:rFonts w:ascii="Times New Roman" w:hAnsi="Times New Roman" w:cs="Times New Roman"/>
                <w:sz w:val="24"/>
                <w:szCs w:val="24"/>
              </w:rPr>
              <w:t>изготовления керамической реставрации</w:t>
            </w:r>
          </w:p>
        </w:tc>
        <w:tc>
          <w:tcPr>
            <w:tcW w:w="936" w:type="dxa"/>
          </w:tcPr>
          <w:p w14:paraId="087FD724" w14:textId="7DE42277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</w:tr>
      <w:tr w:rsidR="0012077B" w14:paraId="08F8813E" w14:textId="77777777" w:rsidTr="00CF41BB">
        <w:tc>
          <w:tcPr>
            <w:tcW w:w="2190" w:type="dxa"/>
          </w:tcPr>
          <w:p w14:paraId="630B0B16" w14:textId="796897E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A4">
              <w:rPr>
                <w:rFonts w:ascii="Times New Roman" w:hAnsi="Times New Roman" w:cs="Times New Roman"/>
                <w:sz w:val="24"/>
                <w:szCs w:val="24"/>
              </w:rPr>
              <w:t>A16.07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330" w:type="dxa"/>
          </w:tcPr>
          <w:p w14:paraId="39B52A3A" w14:textId="3C97EDAE" w:rsidR="0012077B" w:rsidRPr="00E31697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зуба с использованием 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 xml:space="preserve">имплантата 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металлокерамической коронкой (винтовая фиксация)</w:t>
            </w:r>
          </w:p>
        </w:tc>
        <w:tc>
          <w:tcPr>
            <w:tcW w:w="936" w:type="dxa"/>
          </w:tcPr>
          <w:p w14:paraId="7621C7BC" w14:textId="023D18FC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12077B" w14:paraId="36C71E57" w14:textId="77777777" w:rsidTr="00CF41BB">
        <w:tc>
          <w:tcPr>
            <w:tcW w:w="2190" w:type="dxa"/>
          </w:tcPr>
          <w:p w14:paraId="5489BCD4" w14:textId="545F03C9" w:rsidR="0012077B" w:rsidRPr="005B3CA4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14:paraId="431DE922" w14:textId="3A5D906E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зуба с использованием имплантата коронкой из диоксида циркония </w:t>
            </w:r>
            <w:r w:rsidRPr="00E11D3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11D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ZrO</w:t>
            </w:r>
            <w:proofErr w:type="spellEnd"/>
            <w:r w:rsidRPr="00E11D3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E11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или коронкой </w:t>
            </w:r>
            <w:r w:rsidRPr="00E11D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11D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11D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 xml:space="preserve"> с винтовой фиксацией</w:t>
            </w:r>
          </w:p>
        </w:tc>
        <w:tc>
          <w:tcPr>
            <w:tcW w:w="936" w:type="dxa"/>
          </w:tcPr>
          <w:p w14:paraId="6D858834" w14:textId="327AAABF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35000 - 44000</w:t>
            </w:r>
          </w:p>
        </w:tc>
      </w:tr>
      <w:tr w:rsidR="0012077B" w14:paraId="733F2AFB" w14:textId="77777777" w:rsidTr="00CF41BB">
        <w:tc>
          <w:tcPr>
            <w:tcW w:w="2190" w:type="dxa"/>
          </w:tcPr>
          <w:p w14:paraId="0813447D" w14:textId="7B6A3C97" w:rsidR="0012077B" w:rsidRPr="005B3CA4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14:paraId="66372BE0" w14:textId="39E042C0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титанового основания</w:t>
            </w:r>
          </w:p>
        </w:tc>
        <w:tc>
          <w:tcPr>
            <w:tcW w:w="936" w:type="dxa"/>
          </w:tcPr>
          <w:p w14:paraId="6D9B209D" w14:textId="6B6D8043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12077B" w14:paraId="5EE3E15E" w14:textId="77777777" w:rsidTr="00CF41BB">
        <w:tc>
          <w:tcPr>
            <w:tcW w:w="2190" w:type="dxa"/>
          </w:tcPr>
          <w:p w14:paraId="58D16726" w14:textId="1F7CAACA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006.004</w:t>
            </w:r>
          </w:p>
        </w:tc>
        <w:tc>
          <w:tcPr>
            <w:tcW w:w="7330" w:type="dxa"/>
          </w:tcPr>
          <w:p w14:paraId="746F088C" w14:textId="3C1B6408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абатмента</w:t>
            </w:r>
            <w:proofErr w:type="spellEnd"/>
          </w:p>
        </w:tc>
        <w:tc>
          <w:tcPr>
            <w:tcW w:w="936" w:type="dxa"/>
          </w:tcPr>
          <w:p w14:paraId="62A7EAB4" w14:textId="01D94DC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</w:tr>
      <w:tr w:rsidR="0012077B" w14:paraId="4660DD67" w14:textId="77777777" w:rsidTr="00CF41BB">
        <w:tc>
          <w:tcPr>
            <w:tcW w:w="2190" w:type="dxa"/>
          </w:tcPr>
          <w:p w14:paraId="091C069B" w14:textId="3EC44017" w:rsidR="0012077B" w:rsidRPr="0060058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А16.07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  <w:tc>
          <w:tcPr>
            <w:tcW w:w="7330" w:type="dxa"/>
          </w:tcPr>
          <w:p w14:paraId="13362BBF" w14:textId="09DB8202" w:rsidR="0012077B" w:rsidRPr="00600587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зуба с использованием 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имплантата временной коронкой (лабораторный способ)</w:t>
            </w:r>
          </w:p>
        </w:tc>
        <w:tc>
          <w:tcPr>
            <w:tcW w:w="936" w:type="dxa"/>
          </w:tcPr>
          <w:p w14:paraId="20390426" w14:textId="5492B37A" w:rsidR="0012077B" w:rsidRPr="00600587" w:rsidRDefault="0012077B" w:rsidP="001207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-7000</w:t>
            </w:r>
          </w:p>
        </w:tc>
      </w:tr>
      <w:tr w:rsidR="0012077B" w14:paraId="75BD1EDE" w14:textId="77777777" w:rsidTr="00CF41BB">
        <w:tc>
          <w:tcPr>
            <w:tcW w:w="2190" w:type="dxa"/>
          </w:tcPr>
          <w:p w14:paraId="24D1A550" w14:textId="5A82D9B8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А16.07</w:t>
            </w:r>
            <w:r w:rsidRPr="00E11D38">
              <w:rPr>
                <w:rFonts w:ascii="Times New Roman" w:hAnsi="Times New Roman" w:cs="Times New Roman"/>
                <w:sz w:val="24"/>
                <w:szCs w:val="24"/>
              </w:rPr>
              <w:t>.006</w:t>
            </w:r>
            <w:r w:rsidRPr="006005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0" w:type="dxa"/>
          </w:tcPr>
          <w:p w14:paraId="19BFC61B" w14:textId="12ED8D8C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зуба коронкой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1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полиметилметакрилата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 точного фрезерования</w:t>
            </w:r>
          </w:p>
        </w:tc>
        <w:tc>
          <w:tcPr>
            <w:tcW w:w="936" w:type="dxa"/>
          </w:tcPr>
          <w:p w14:paraId="6D1FBDB1" w14:textId="0E6884FF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2077B" w14:paraId="0021C77E" w14:textId="77777777" w:rsidTr="00CF41BB">
        <w:tc>
          <w:tcPr>
            <w:tcW w:w="2190" w:type="dxa"/>
          </w:tcPr>
          <w:p w14:paraId="589FD40F" w14:textId="12BDAEAE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А16.07.023.001</w:t>
            </w:r>
          </w:p>
        </w:tc>
        <w:tc>
          <w:tcPr>
            <w:tcW w:w="7330" w:type="dxa"/>
          </w:tcPr>
          <w:p w14:paraId="069737AB" w14:textId="2BAE305A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зубов полным съемным пластиночным протезом (1 челюсть)</w:t>
            </w:r>
          </w:p>
        </w:tc>
        <w:tc>
          <w:tcPr>
            <w:tcW w:w="936" w:type="dxa"/>
          </w:tcPr>
          <w:p w14:paraId="723F4407" w14:textId="0FA9B563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40000 - 45000</w:t>
            </w:r>
          </w:p>
        </w:tc>
      </w:tr>
      <w:tr w:rsidR="0012077B" w14:paraId="695DDD32" w14:textId="77777777" w:rsidTr="00CF41BB">
        <w:tc>
          <w:tcPr>
            <w:tcW w:w="2190" w:type="dxa"/>
          </w:tcPr>
          <w:p w14:paraId="18B7BAF4" w14:textId="042D3AD2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А16.07.023.002</w:t>
            </w:r>
          </w:p>
        </w:tc>
        <w:tc>
          <w:tcPr>
            <w:tcW w:w="7330" w:type="dxa"/>
          </w:tcPr>
          <w:p w14:paraId="5B8BDF2E" w14:textId="79C1F358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Протезирование зубов полным съемным пластиночным протезом (иммедиат-протез)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челюсть)</w:t>
            </w:r>
          </w:p>
        </w:tc>
        <w:tc>
          <w:tcPr>
            <w:tcW w:w="936" w:type="dxa"/>
          </w:tcPr>
          <w:p w14:paraId="1FFDDEED" w14:textId="41E6E497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- 30000</w:t>
            </w:r>
          </w:p>
        </w:tc>
      </w:tr>
      <w:tr w:rsidR="0012077B" w14:paraId="533556D9" w14:textId="77777777" w:rsidTr="00CF41BB">
        <w:tc>
          <w:tcPr>
            <w:tcW w:w="2190" w:type="dxa"/>
          </w:tcPr>
          <w:p w14:paraId="0CD823DE" w14:textId="5154B950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А16.07.023.003</w:t>
            </w:r>
          </w:p>
        </w:tc>
        <w:tc>
          <w:tcPr>
            <w:tcW w:w="7330" w:type="dxa"/>
          </w:tcPr>
          <w:p w14:paraId="5AE4BB90" w14:textId="3A56078E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полным съемным протезом на имплантатах </w:t>
            </w:r>
          </w:p>
        </w:tc>
        <w:tc>
          <w:tcPr>
            <w:tcW w:w="936" w:type="dxa"/>
          </w:tcPr>
          <w:p w14:paraId="13FC5AD5" w14:textId="6A40C8F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12077B" w14:paraId="14E90028" w14:textId="77777777" w:rsidTr="00CF41BB">
        <w:tc>
          <w:tcPr>
            <w:tcW w:w="2190" w:type="dxa"/>
          </w:tcPr>
          <w:p w14:paraId="09CF7238" w14:textId="1D07ED65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А16.07.035.001</w:t>
            </w:r>
          </w:p>
        </w:tc>
        <w:tc>
          <w:tcPr>
            <w:tcW w:w="7330" w:type="dxa"/>
          </w:tcPr>
          <w:p w14:paraId="765D71C8" w14:textId="1C3FFCF3" w:rsidR="0012077B" w:rsidRPr="00A41848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частичным съемным пластиночным протезом</w:t>
            </w:r>
          </w:p>
        </w:tc>
        <w:tc>
          <w:tcPr>
            <w:tcW w:w="936" w:type="dxa"/>
          </w:tcPr>
          <w:p w14:paraId="79E302A2" w14:textId="47D71674" w:rsidR="0012077B" w:rsidRPr="00A41848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40000 - 45000</w:t>
            </w:r>
          </w:p>
        </w:tc>
      </w:tr>
      <w:tr w:rsidR="0012077B" w14:paraId="435CD0C1" w14:textId="77777777" w:rsidTr="00CF41BB">
        <w:tc>
          <w:tcPr>
            <w:tcW w:w="2190" w:type="dxa"/>
          </w:tcPr>
          <w:p w14:paraId="6998BA8A" w14:textId="0FE6821F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А16.07.035.00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14:paraId="233937DF" w14:textId="5C99487A" w:rsidR="0012077B" w:rsidRPr="00A41848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Коррекция съемного протеза мягкой прокладкой</w:t>
            </w:r>
          </w:p>
        </w:tc>
        <w:tc>
          <w:tcPr>
            <w:tcW w:w="936" w:type="dxa"/>
          </w:tcPr>
          <w:p w14:paraId="65212387" w14:textId="5EE525B3" w:rsidR="0012077B" w:rsidRPr="00A41848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2077B" w14:paraId="1A84C17A" w14:textId="77777777" w:rsidTr="00CF41BB">
        <w:tc>
          <w:tcPr>
            <w:tcW w:w="2190" w:type="dxa"/>
          </w:tcPr>
          <w:p w14:paraId="4E858FD9" w14:textId="2CCF5F13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А16.07.035.00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14:paraId="74EC4501" w14:textId="698DDCD1" w:rsidR="0012077B" w:rsidRPr="00A41848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лабораторная</w:t>
            </w:r>
          </w:p>
        </w:tc>
        <w:tc>
          <w:tcPr>
            <w:tcW w:w="936" w:type="dxa"/>
          </w:tcPr>
          <w:p w14:paraId="27203B04" w14:textId="3A81A094" w:rsidR="0012077B" w:rsidRPr="00A41848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2077B" w14:paraId="4AFADD9C" w14:textId="77777777" w:rsidTr="00CF41BB">
        <w:tc>
          <w:tcPr>
            <w:tcW w:w="2190" w:type="dxa"/>
          </w:tcPr>
          <w:p w14:paraId="5D8F9F2D" w14:textId="6F1419AE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А16.07.036.001</w:t>
            </w:r>
          </w:p>
        </w:tc>
        <w:tc>
          <w:tcPr>
            <w:tcW w:w="7330" w:type="dxa"/>
          </w:tcPr>
          <w:p w14:paraId="69DA794E" w14:textId="29E437DF" w:rsidR="0012077B" w:rsidRPr="00A41848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Протезирование съемным бюгельным протезом</w:t>
            </w:r>
            <w:r w:rsidRPr="00C7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EBE">
              <w:rPr>
                <w:rFonts w:ascii="Times New Roman" w:hAnsi="Times New Roman" w:cs="Times New Roman"/>
                <w:sz w:val="24"/>
                <w:szCs w:val="24"/>
              </w:rPr>
              <w:t xml:space="preserve">с кламмерной </w:t>
            </w:r>
            <w:r w:rsidRPr="00192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фиксацией (1 челюсть)</w:t>
            </w:r>
          </w:p>
        </w:tc>
        <w:tc>
          <w:tcPr>
            <w:tcW w:w="936" w:type="dxa"/>
          </w:tcPr>
          <w:p w14:paraId="7D6C9E1E" w14:textId="22761325" w:rsidR="0012077B" w:rsidRPr="00A41848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55000</w:t>
            </w:r>
          </w:p>
        </w:tc>
      </w:tr>
      <w:tr w:rsidR="0012077B" w14:paraId="10C8BEB1" w14:textId="77777777" w:rsidTr="00CF41BB">
        <w:tc>
          <w:tcPr>
            <w:tcW w:w="2190" w:type="dxa"/>
          </w:tcPr>
          <w:p w14:paraId="2A06EDB6" w14:textId="4A0E694D" w:rsidR="0012077B" w:rsidRPr="00192EBE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А16.07.036.002</w:t>
            </w:r>
          </w:p>
        </w:tc>
        <w:tc>
          <w:tcPr>
            <w:tcW w:w="7330" w:type="dxa"/>
          </w:tcPr>
          <w:p w14:paraId="66DA3489" w14:textId="382B8454" w:rsidR="0012077B" w:rsidRPr="00192EBE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EBE">
              <w:rPr>
                <w:rFonts w:ascii="Times New Roman" w:hAnsi="Times New Roman" w:cs="Times New Roman"/>
                <w:sz w:val="24"/>
                <w:szCs w:val="24"/>
              </w:rPr>
              <w:t>Протезирование съемными бюгельными протезами с замковой фиксацией (1 челюсть)</w:t>
            </w:r>
          </w:p>
        </w:tc>
        <w:tc>
          <w:tcPr>
            <w:tcW w:w="936" w:type="dxa"/>
          </w:tcPr>
          <w:p w14:paraId="5C1E484E" w14:textId="798B85C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12077B" w14:paraId="22A7E1A3" w14:textId="77777777" w:rsidTr="00CF41BB">
        <w:tc>
          <w:tcPr>
            <w:tcW w:w="2190" w:type="dxa"/>
          </w:tcPr>
          <w:p w14:paraId="0C04C17E" w14:textId="4998086D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А16.07.049.001</w:t>
            </w:r>
          </w:p>
        </w:tc>
        <w:tc>
          <w:tcPr>
            <w:tcW w:w="7330" w:type="dxa"/>
          </w:tcPr>
          <w:p w14:paraId="2D7FC7D4" w14:textId="6BC1869A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Повторная фиксация на постоянный цемент несъемной ортопедической конструкции (1 единица)</w:t>
            </w:r>
          </w:p>
        </w:tc>
        <w:tc>
          <w:tcPr>
            <w:tcW w:w="936" w:type="dxa"/>
          </w:tcPr>
          <w:p w14:paraId="1A21EDAE" w14:textId="4B77F353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1000 - 1500</w:t>
            </w:r>
          </w:p>
        </w:tc>
      </w:tr>
      <w:tr w:rsidR="0012077B" w14:paraId="65C84325" w14:textId="77777777" w:rsidTr="00CF41BB">
        <w:tc>
          <w:tcPr>
            <w:tcW w:w="2190" w:type="dxa"/>
          </w:tcPr>
          <w:p w14:paraId="70B79CFB" w14:textId="2340C2A3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А16.07.049.002</w:t>
            </w:r>
          </w:p>
        </w:tc>
        <w:tc>
          <w:tcPr>
            <w:tcW w:w="7330" w:type="dxa"/>
          </w:tcPr>
          <w:p w14:paraId="4F0E2D83" w14:textId="0677A4CF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A15">
              <w:rPr>
                <w:rFonts w:ascii="Times New Roman" w:hAnsi="Times New Roman" w:cs="Times New Roman"/>
                <w:sz w:val="24"/>
                <w:szCs w:val="24"/>
              </w:rPr>
              <w:t>Фиксация керамических реставраций под контролем оптической дентальной микроскопии</w:t>
            </w:r>
          </w:p>
        </w:tc>
        <w:tc>
          <w:tcPr>
            <w:tcW w:w="936" w:type="dxa"/>
          </w:tcPr>
          <w:p w14:paraId="6DF4DCD1" w14:textId="707ED46E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2077B" w14:paraId="51F52FBF" w14:textId="77777777" w:rsidTr="00CF41BB">
        <w:tc>
          <w:tcPr>
            <w:tcW w:w="2190" w:type="dxa"/>
          </w:tcPr>
          <w:p w14:paraId="5AEFDFFD" w14:textId="6B2B7422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А16.07.053.001</w:t>
            </w:r>
          </w:p>
        </w:tc>
        <w:tc>
          <w:tcPr>
            <w:tcW w:w="7330" w:type="dxa"/>
          </w:tcPr>
          <w:p w14:paraId="3F70C28E" w14:textId="0F32A5EF" w:rsidR="0012077B" w:rsidRPr="00D11AB0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E9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несъемной конструкции постоянной: </w:t>
            </w: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коронки (e-</w:t>
            </w:r>
            <w:proofErr w:type="spellStart"/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1AB0">
              <w:rPr>
                <w:rFonts w:ascii="Times New Roman" w:hAnsi="Times New Roman" w:cs="Times New Roman"/>
                <w:sz w:val="24"/>
                <w:szCs w:val="24"/>
              </w:rPr>
              <w:t xml:space="preserve"> или диоксид циркония)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единица)  </w:t>
            </w:r>
          </w:p>
        </w:tc>
        <w:tc>
          <w:tcPr>
            <w:tcW w:w="936" w:type="dxa"/>
          </w:tcPr>
          <w:p w14:paraId="63E48CAA" w14:textId="0A9EC2F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12077B" w14:paraId="649ED3B3" w14:textId="77777777" w:rsidTr="00CF41BB">
        <w:tc>
          <w:tcPr>
            <w:tcW w:w="2190" w:type="dxa"/>
          </w:tcPr>
          <w:p w14:paraId="3CB30D83" w14:textId="459053FF" w:rsidR="0012077B" w:rsidRPr="00BA4C54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А16.07.053.002</w:t>
            </w:r>
          </w:p>
        </w:tc>
        <w:tc>
          <w:tcPr>
            <w:tcW w:w="7330" w:type="dxa"/>
          </w:tcPr>
          <w:p w14:paraId="3C1A224C" w14:textId="2BADA452" w:rsidR="0012077B" w:rsidRPr="00BA4C54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54">
              <w:rPr>
                <w:rFonts w:ascii="Times New Roman" w:hAnsi="Times New Roman" w:cs="Times New Roman"/>
                <w:sz w:val="24"/>
                <w:szCs w:val="24"/>
              </w:rPr>
              <w:t>Снятие несъемной ортопедической конструкции 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54">
              <w:rPr>
                <w:rFonts w:ascii="Times New Roman" w:hAnsi="Times New Roman" w:cs="Times New Roman"/>
                <w:sz w:val="24"/>
                <w:szCs w:val="24"/>
              </w:rPr>
              <w:t>(1 единица)</w:t>
            </w:r>
          </w:p>
        </w:tc>
        <w:tc>
          <w:tcPr>
            <w:tcW w:w="936" w:type="dxa"/>
          </w:tcPr>
          <w:p w14:paraId="51A290EE" w14:textId="74AC5B88" w:rsidR="0012077B" w:rsidRPr="00BA4C54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077B" w14:paraId="4086F10A" w14:textId="77777777" w:rsidTr="00CF41BB">
        <w:tc>
          <w:tcPr>
            <w:tcW w:w="2190" w:type="dxa"/>
          </w:tcPr>
          <w:p w14:paraId="3D43CAA7" w14:textId="7D5E28A1" w:rsidR="0012077B" w:rsidRPr="00D11AB0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А16.07.053.004</w:t>
            </w:r>
          </w:p>
        </w:tc>
        <w:tc>
          <w:tcPr>
            <w:tcW w:w="7330" w:type="dxa"/>
          </w:tcPr>
          <w:p w14:paraId="6CC247F9" w14:textId="2049A6D2" w:rsidR="0012077B" w:rsidRPr="00D11AB0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Снятие коронки (литой или металлокерамической)</w:t>
            </w:r>
          </w:p>
        </w:tc>
        <w:tc>
          <w:tcPr>
            <w:tcW w:w="936" w:type="dxa"/>
          </w:tcPr>
          <w:p w14:paraId="74501D74" w14:textId="4491835B" w:rsidR="0012077B" w:rsidRPr="00D11AB0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2077B" w14:paraId="52D0323C" w14:textId="77777777" w:rsidTr="00CF41BB">
        <w:tc>
          <w:tcPr>
            <w:tcW w:w="2190" w:type="dxa"/>
          </w:tcPr>
          <w:p w14:paraId="693719C9" w14:textId="39BE2B60" w:rsidR="0012077B" w:rsidRPr="00D11AB0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А16.07.053.005</w:t>
            </w:r>
          </w:p>
        </w:tc>
        <w:tc>
          <w:tcPr>
            <w:tcW w:w="7330" w:type="dxa"/>
          </w:tcPr>
          <w:p w14:paraId="01E529BD" w14:textId="4F92CE73" w:rsidR="0012077B" w:rsidRPr="00D11AB0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Снятие коронки штампованной</w:t>
            </w:r>
          </w:p>
        </w:tc>
        <w:tc>
          <w:tcPr>
            <w:tcW w:w="936" w:type="dxa"/>
          </w:tcPr>
          <w:p w14:paraId="4F7EE97D" w14:textId="4E07040B" w:rsidR="0012077B" w:rsidRPr="00D11AB0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B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077B" w14:paraId="7CA802C8" w14:textId="77777777" w:rsidTr="00CF41BB">
        <w:tc>
          <w:tcPr>
            <w:tcW w:w="2190" w:type="dxa"/>
          </w:tcPr>
          <w:p w14:paraId="5021A134" w14:textId="74F036CA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0080893"/>
            <w:r>
              <w:rPr>
                <w:rFonts w:ascii="Times New Roman" w:hAnsi="Times New Roman" w:cs="Times New Roman"/>
                <w:sz w:val="24"/>
                <w:szCs w:val="24"/>
              </w:rPr>
              <w:t>А23.07.002.074</w:t>
            </w:r>
            <w:bookmarkEnd w:id="1"/>
          </w:p>
        </w:tc>
        <w:tc>
          <w:tcPr>
            <w:tcW w:w="7330" w:type="dxa"/>
          </w:tcPr>
          <w:p w14:paraId="35321764" w14:textId="0EECEB66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A15">
              <w:rPr>
                <w:rFonts w:ascii="Times New Roman" w:hAnsi="Times New Roman" w:cs="Times New Roman"/>
                <w:sz w:val="24"/>
                <w:szCs w:val="24"/>
              </w:rPr>
              <w:t>Лабораторное изготовление керамических реставраций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(1единица)</w:t>
            </w:r>
          </w:p>
        </w:tc>
        <w:tc>
          <w:tcPr>
            <w:tcW w:w="936" w:type="dxa"/>
          </w:tcPr>
          <w:p w14:paraId="5DB82673" w14:textId="3FA425E2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4500-7000</w:t>
            </w:r>
          </w:p>
        </w:tc>
      </w:tr>
      <w:tr w:rsidR="0012077B" w14:paraId="00104F49" w14:textId="77777777" w:rsidTr="00CF41BB">
        <w:tc>
          <w:tcPr>
            <w:tcW w:w="2190" w:type="dxa"/>
          </w:tcPr>
          <w:p w14:paraId="5612C826" w14:textId="0B32BAD3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А23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07.002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330" w:type="dxa"/>
          </w:tcPr>
          <w:p w14:paraId="29952FC0" w14:textId="3435DF7C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Перебазировка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съемного протеза лабораторным методом</w:t>
            </w:r>
          </w:p>
        </w:tc>
        <w:tc>
          <w:tcPr>
            <w:tcW w:w="936" w:type="dxa"/>
          </w:tcPr>
          <w:p w14:paraId="5B55A7B9" w14:textId="11CB5FAE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BB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12077B" w14:paraId="51CBE559" w14:textId="77777777" w:rsidTr="00CF41BB">
        <w:tc>
          <w:tcPr>
            <w:tcW w:w="2190" w:type="dxa"/>
          </w:tcPr>
          <w:p w14:paraId="3C267891" w14:textId="42226290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D">
              <w:rPr>
                <w:rFonts w:ascii="Times New Roman" w:hAnsi="Times New Roman" w:cs="Times New Roman"/>
                <w:sz w:val="24"/>
                <w:szCs w:val="24"/>
              </w:rPr>
              <w:t>А23.07.002.034.002</w:t>
            </w:r>
          </w:p>
        </w:tc>
        <w:tc>
          <w:tcPr>
            <w:tcW w:w="7330" w:type="dxa"/>
          </w:tcPr>
          <w:p w14:paraId="2AEC3848" w14:textId="3C2C0BAC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D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</w:t>
            </w:r>
          </w:p>
        </w:tc>
        <w:tc>
          <w:tcPr>
            <w:tcW w:w="936" w:type="dxa"/>
          </w:tcPr>
          <w:p w14:paraId="4337E152" w14:textId="00C8ABC4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3D">
              <w:rPr>
                <w:rFonts w:ascii="Times New Roman" w:hAnsi="Times New Roman" w:cs="Times New Roman"/>
                <w:sz w:val="24"/>
                <w:szCs w:val="24"/>
              </w:rPr>
              <w:t>4000 - 6500</w:t>
            </w:r>
          </w:p>
        </w:tc>
      </w:tr>
      <w:tr w:rsidR="0012077B" w14:paraId="0FA327F9" w14:textId="77777777" w:rsidTr="00CF41BB">
        <w:tc>
          <w:tcPr>
            <w:tcW w:w="2190" w:type="dxa"/>
          </w:tcPr>
          <w:p w14:paraId="0D5C7977" w14:textId="2D722F5C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3D">
              <w:rPr>
                <w:rFonts w:ascii="Times New Roman" w:hAnsi="Times New Roman" w:cs="Times New Roman"/>
                <w:sz w:val="24"/>
                <w:szCs w:val="24"/>
              </w:rPr>
              <w:t>A23.07.002.037</w:t>
            </w:r>
          </w:p>
        </w:tc>
        <w:tc>
          <w:tcPr>
            <w:tcW w:w="7330" w:type="dxa"/>
          </w:tcPr>
          <w:p w14:paraId="2FAC7D08" w14:textId="108F95E5" w:rsidR="0012077B" w:rsidRPr="00E94FC1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3D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936" w:type="dxa"/>
          </w:tcPr>
          <w:p w14:paraId="07457B98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7B" w14:paraId="04A71E92" w14:textId="77777777" w:rsidTr="00F26E0C">
        <w:tc>
          <w:tcPr>
            <w:tcW w:w="10456" w:type="dxa"/>
            <w:gridSpan w:val="3"/>
          </w:tcPr>
          <w:p w14:paraId="4CEB2214" w14:textId="77777777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8C5D" w14:textId="77777777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ортодонтии</w:t>
            </w:r>
          </w:p>
          <w:p w14:paraId="7CEF5544" w14:textId="29431425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7B" w14:paraId="36A0D543" w14:textId="77777777" w:rsidTr="00CF41BB">
        <w:tc>
          <w:tcPr>
            <w:tcW w:w="2190" w:type="dxa"/>
          </w:tcPr>
          <w:p w14:paraId="7475071F" w14:textId="441B32FD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В04.063.001</w:t>
            </w:r>
          </w:p>
        </w:tc>
        <w:tc>
          <w:tcPr>
            <w:tcW w:w="7330" w:type="dxa"/>
          </w:tcPr>
          <w:p w14:paraId="489F17BD" w14:textId="182B04E5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 (осмотр, консультация) врача-ортодонта первичный</w:t>
            </w:r>
          </w:p>
        </w:tc>
        <w:tc>
          <w:tcPr>
            <w:tcW w:w="936" w:type="dxa"/>
          </w:tcPr>
          <w:p w14:paraId="1A5E81A8" w14:textId="2FE7CF01" w:rsidR="0012077B" w:rsidRPr="00F618B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077B" w14:paraId="7A11A672" w14:textId="77777777" w:rsidTr="00CF41BB">
        <w:tc>
          <w:tcPr>
            <w:tcW w:w="2190" w:type="dxa"/>
          </w:tcPr>
          <w:p w14:paraId="3AA88900" w14:textId="617F9617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В04.063.001.001</w:t>
            </w:r>
          </w:p>
        </w:tc>
        <w:tc>
          <w:tcPr>
            <w:tcW w:w="7330" w:type="dxa"/>
          </w:tcPr>
          <w:p w14:paraId="6E9C8EA7" w14:textId="0B820884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повторный</w:t>
            </w:r>
          </w:p>
        </w:tc>
        <w:tc>
          <w:tcPr>
            <w:tcW w:w="936" w:type="dxa"/>
          </w:tcPr>
          <w:p w14:paraId="07198BB7" w14:textId="168D742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077B" w14:paraId="077DE4C4" w14:textId="77777777" w:rsidTr="00CF41BB">
        <w:tc>
          <w:tcPr>
            <w:tcW w:w="2190" w:type="dxa"/>
          </w:tcPr>
          <w:p w14:paraId="673BD552" w14:textId="7D8A61D8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В04.063.001.002</w:t>
            </w:r>
          </w:p>
        </w:tc>
        <w:tc>
          <w:tcPr>
            <w:tcW w:w="7330" w:type="dxa"/>
          </w:tcPr>
          <w:p w14:paraId="7D73A54B" w14:textId="1E2A580F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диспансерный</w:t>
            </w:r>
          </w:p>
        </w:tc>
        <w:tc>
          <w:tcPr>
            <w:tcW w:w="936" w:type="dxa"/>
          </w:tcPr>
          <w:p w14:paraId="58992DC6" w14:textId="5980E75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1B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077B" w14:paraId="554DADF5" w14:textId="77777777" w:rsidTr="00CF41BB">
        <w:tc>
          <w:tcPr>
            <w:tcW w:w="2190" w:type="dxa"/>
          </w:tcPr>
          <w:p w14:paraId="3646998C" w14:textId="7B76D58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В04.063.001.003</w:t>
            </w:r>
          </w:p>
        </w:tc>
        <w:tc>
          <w:tcPr>
            <w:tcW w:w="7330" w:type="dxa"/>
          </w:tcPr>
          <w:p w14:paraId="4D7D5FBC" w14:textId="06FEF410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первичный (осмотр, консультация) врачом-ортодонтом пациента </w:t>
            </w:r>
            <w:r w:rsidRPr="00B70FFD">
              <w:rPr>
                <w:rFonts w:ascii="Times New Roman" w:hAnsi="Times New Roman" w:cs="Times New Roman"/>
                <w:sz w:val="24"/>
                <w:szCs w:val="24"/>
              </w:rPr>
              <w:t>с установленной аппаратурой</w:t>
            </w:r>
          </w:p>
        </w:tc>
        <w:tc>
          <w:tcPr>
            <w:tcW w:w="936" w:type="dxa"/>
          </w:tcPr>
          <w:p w14:paraId="5DCE7AE6" w14:textId="4F3911E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077B" w14:paraId="72E3C456" w14:textId="77777777" w:rsidTr="00CF41BB">
        <w:tc>
          <w:tcPr>
            <w:tcW w:w="2190" w:type="dxa"/>
          </w:tcPr>
          <w:p w14:paraId="4B97E994" w14:textId="5798A02F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В04.063.002</w:t>
            </w:r>
          </w:p>
        </w:tc>
        <w:tc>
          <w:tcPr>
            <w:tcW w:w="7330" w:type="dxa"/>
          </w:tcPr>
          <w:p w14:paraId="504175C5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врача-ортодонта профилактический</w:t>
            </w:r>
          </w:p>
          <w:p w14:paraId="1DE8ADA9" w14:textId="1CC51849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25ADD2D" w14:textId="51A811DC" w:rsidR="0012077B" w:rsidRPr="00F618B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12077B" w14:paraId="3620BFEB" w14:textId="77777777" w:rsidTr="00CF41BB">
        <w:tc>
          <w:tcPr>
            <w:tcW w:w="2190" w:type="dxa"/>
          </w:tcPr>
          <w:p w14:paraId="09A59E1B" w14:textId="0AEDDD8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А02.07.001</w:t>
            </w:r>
          </w:p>
        </w:tc>
        <w:tc>
          <w:tcPr>
            <w:tcW w:w="7330" w:type="dxa"/>
          </w:tcPr>
          <w:p w14:paraId="70C3A606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полости рта с помощью дополнительных инструментов</w:t>
            </w:r>
          </w:p>
          <w:p w14:paraId="31AF2341" w14:textId="52D281A0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E83AB4" w14:textId="330C4441" w:rsidR="0012077B" w:rsidRPr="00E11B3E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12077B" w14:paraId="1AE29318" w14:textId="77777777" w:rsidTr="00CF41BB">
        <w:tc>
          <w:tcPr>
            <w:tcW w:w="2190" w:type="dxa"/>
          </w:tcPr>
          <w:p w14:paraId="52960244" w14:textId="097BC6F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А12.07.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330" w:type="dxa"/>
          </w:tcPr>
          <w:p w14:paraId="0F9B45D4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цифровое сканирование зубного ряда</w:t>
            </w:r>
          </w:p>
          <w:p w14:paraId="5FE1CCB5" w14:textId="28A9A7E8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772C12" w14:textId="4651F68E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077B" w14:paraId="01815E26" w14:textId="77777777" w:rsidTr="00CF41BB">
        <w:tc>
          <w:tcPr>
            <w:tcW w:w="2190" w:type="dxa"/>
          </w:tcPr>
          <w:p w14:paraId="4735A6AD" w14:textId="3F767EDC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</w:tc>
        <w:tc>
          <w:tcPr>
            <w:tcW w:w="7330" w:type="dxa"/>
          </w:tcPr>
          <w:p w14:paraId="728D0FF2" w14:textId="77777777" w:rsidR="0012077B" w:rsidRPr="001E3D22" w:rsidRDefault="0012077B" w:rsidP="001207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bCs/>
                <w:sz w:val="24"/>
                <w:szCs w:val="24"/>
              </w:rPr>
              <w:t>Снятие анатомического оттиска, 1 челюсть</w:t>
            </w:r>
          </w:p>
          <w:p w14:paraId="70480D31" w14:textId="259F7D0D" w:rsidR="0012077B" w:rsidRPr="001E3D22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2F028B" w14:textId="162964F1" w:rsidR="0012077B" w:rsidRPr="001E3D22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</w:tr>
      <w:tr w:rsidR="0012077B" w14:paraId="0D368DB1" w14:textId="77777777" w:rsidTr="00CF41BB">
        <w:tc>
          <w:tcPr>
            <w:tcW w:w="2190" w:type="dxa"/>
          </w:tcPr>
          <w:p w14:paraId="734165C5" w14:textId="211EA92E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А12.07.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330" w:type="dxa"/>
          </w:tcPr>
          <w:p w14:paraId="2E4EF1D0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методом конечных элементов</w:t>
            </w:r>
          </w:p>
          <w:p w14:paraId="2EEA3340" w14:textId="1CF64201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BCDB50" w14:textId="7082B23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12077B" w14:paraId="643282F7" w14:textId="77777777" w:rsidTr="00CF41BB">
        <w:tc>
          <w:tcPr>
            <w:tcW w:w="2190" w:type="dxa"/>
          </w:tcPr>
          <w:p w14:paraId="2F722B3C" w14:textId="6D126828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А16.07.028</w:t>
            </w:r>
          </w:p>
        </w:tc>
        <w:tc>
          <w:tcPr>
            <w:tcW w:w="7330" w:type="dxa"/>
          </w:tcPr>
          <w:p w14:paraId="413849B0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</w:p>
          <w:p w14:paraId="49F15A76" w14:textId="2D0C0569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B284D83" w14:textId="14AE6FA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2077B" w14:paraId="60D022A9" w14:textId="77777777" w:rsidTr="00CF41BB">
        <w:tc>
          <w:tcPr>
            <w:tcW w:w="2190" w:type="dxa"/>
          </w:tcPr>
          <w:p w14:paraId="16E56A09" w14:textId="57158218" w:rsidR="0012077B" w:rsidRPr="001E3D22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А16.07.028.001</w:t>
            </w:r>
          </w:p>
        </w:tc>
        <w:tc>
          <w:tcPr>
            <w:tcW w:w="7330" w:type="dxa"/>
          </w:tcPr>
          <w:p w14:paraId="7A21A9A4" w14:textId="4A3517C1" w:rsidR="0012077B" w:rsidRPr="001E3D22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Сопровождение аппаратурно-хирургического лечения, включая 3</w:t>
            </w:r>
            <w:r w:rsidRPr="001E3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операции, прототипирование анатомии челюстно-лицевой области, прототипирование хирургических шаблонов</w:t>
            </w:r>
          </w:p>
        </w:tc>
        <w:tc>
          <w:tcPr>
            <w:tcW w:w="936" w:type="dxa"/>
          </w:tcPr>
          <w:p w14:paraId="7875F8A1" w14:textId="61FBB9A9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12077B" w14:paraId="6C80477A" w14:textId="77777777" w:rsidTr="00CF41BB">
        <w:tc>
          <w:tcPr>
            <w:tcW w:w="2190" w:type="dxa"/>
          </w:tcPr>
          <w:p w14:paraId="4FD832FF" w14:textId="121FD0A5" w:rsidR="0012077B" w:rsidRPr="001E3D22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А16.07.028.002</w:t>
            </w:r>
          </w:p>
        </w:tc>
        <w:tc>
          <w:tcPr>
            <w:tcW w:w="7330" w:type="dxa"/>
          </w:tcPr>
          <w:p w14:paraId="342940C5" w14:textId="6993F82C" w:rsidR="0012077B" w:rsidRPr="001E3D22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D22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сопровождение </w:t>
            </w:r>
            <w:proofErr w:type="spellStart"/>
            <w:r w:rsidRPr="001E3D22">
              <w:rPr>
                <w:rFonts w:ascii="Times New Roman" w:hAnsi="Times New Roman" w:cs="Times New Roman"/>
                <w:sz w:val="24"/>
                <w:szCs w:val="24"/>
              </w:rPr>
              <w:t>ортогнатической</w:t>
            </w:r>
            <w:proofErr w:type="spellEnd"/>
            <w:r w:rsidRPr="001E3D22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с применением компьютерной диагностики, изготовление хирургических шаблонов</w:t>
            </w:r>
          </w:p>
        </w:tc>
        <w:tc>
          <w:tcPr>
            <w:tcW w:w="936" w:type="dxa"/>
          </w:tcPr>
          <w:p w14:paraId="2DA6A121" w14:textId="6CA48C98" w:rsidR="0012077B" w:rsidRPr="00F618B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12077B" w14:paraId="6688B207" w14:textId="77777777" w:rsidTr="00CF41BB">
        <w:tc>
          <w:tcPr>
            <w:tcW w:w="2190" w:type="dxa"/>
          </w:tcPr>
          <w:p w14:paraId="77F0338D" w14:textId="5976A9E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330" w:type="dxa"/>
          </w:tcPr>
          <w:p w14:paraId="54F69FCF" w14:textId="436AFB4C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с применением ортодонтического индивидуального аппарата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Motion</w:t>
            </w:r>
            <w:r w:rsidRPr="00A072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</w:tcPr>
          <w:p w14:paraId="145D9E25" w14:textId="4750A7CA" w:rsidR="0012077B" w:rsidRPr="00B857BC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- 95000</w:t>
            </w:r>
          </w:p>
        </w:tc>
      </w:tr>
      <w:tr w:rsidR="0012077B" w14:paraId="56444F19" w14:textId="77777777" w:rsidTr="00CF41BB">
        <w:tc>
          <w:tcPr>
            <w:tcW w:w="2190" w:type="dxa"/>
          </w:tcPr>
          <w:p w14:paraId="6ED368D3" w14:textId="631E4FF3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10B920" w14:textId="63791862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14:paraId="639AF330" w14:textId="39B2FBAF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Лечение с помощью лицевой маски и несъемного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назубного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дистрактора</w:t>
            </w:r>
            <w:proofErr w:type="spellEnd"/>
          </w:p>
        </w:tc>
        <w:tc>
          <w:tcPr>
            <w:tcW w:w="936" w:type="dxa"/>
          </w:tcPr>
          <w:p w14:paraId="4A706E4D" w14:textId="427345F0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12077B" w14:paraId="52464ACC" w14:textId="77777777" w:rsidTr="00CF41BB">
        <w:tc>
          <w:tcPr>
            <w:tcW w:w="2190" w:type="dxa"/>
          </w:tcPr>
          <w:p w14:paraId="25BAFED8" w14:textId="0A636381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0" w:type="dxa"/>
          </w:tcPr>
          <w:p w14:paraId="11CF6BE1" w14:textId="32457B15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лечение с применением несъемного 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аппарата (1 челюсть)</w:t>
            </w:r>
          </w:p>
        </w:tc>
        <w:tc>
          <w:tcPr>
            <w:tcW w:w="936" w:type="dxa"/>
          </w:tcPr>
          <w:p w14:paraId="5D6A4E2F" w14:textId="2E8F9585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46000</w:t>
            </w:r>
          </w:p>
        </w:tc>
      </w:tr>
      <w:tr w:rsidR="0012077B" w14:paraId="337CF6FF" w14:textId="77777777" w:rsidTr="00CF41BB">
        <w:tc>
          <w:tcPr>
            <w:tcW w:w="2190" w:type="dxa"/>
          </w:tcPr>
          <w:p w14:paraId="1CAFE76B" w14:textId="75DFC936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</w:tcPr>
          <w:p w14:paraId="234DB642" w14:textId="28455B74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ретейнера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зубного ряда</w:t>
            </w:r>
          </w:p>
        </w:tc>
        <w:tc>
          <w:tcPr>
            <w:tcW w:w="936" w:type="dxa"/>
          </w:tcPr>
          <w:p w14:paraId="7755D944" w14:textId="52434ACC" w:rsidR="0012077B" w:rsidRPr="00F411F3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12077B" w14:paraId="37966CBD" w14:textId="77777777" w:rsidTr="00CF41BB">
        <w:tc>
          <w:tcPr>
            <w:tcW w:w="2190" w:type="dxa"/>
          </w:tcPr>
          <w:p w14:paraId="7C6C03BE" w14:textId="2810988C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47.001</w:t>
            </w:r>
          </w:p>
        </w:tc>
        <w:tc>
          <w:tcPr>
            <w:tcW w:w="7330" w:type="dxa"/>
          </w:tcPr>
          <w:p w14:paraId="56D88669" w14:textId="5FF2EF96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эластопозиционера</w:t>
            </w:r>
            <w:proofErr w:type="spellEnd"/>
          </w:p>
        </w:tc>
        <w:tc>
          <w:tcPr>
            <w:tcW w:w="936" w:type="dxa"/>
          </w:tcPr>
          <w:p w14:paraId="4BA943AF" w14:textId="74CB766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2077B" w14:paraId="29D6BCCE" w14:textId="77777777" w:rsidTr="00CF41BB">
        <w:tc>
          <w:tcPr>
            <w:tcW w:w="2190" w:type="dxa"/>
          </w:tcPr>
          <w:p w14:paraId="0B708AF1" w14:textId="1C4D08A0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0" w:type="dxa"/>
          </w:tcPr>
          <w:p w14:paraId="6192D8CC" w14:textId="77777777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элайнеров</w:t>
            </w:r>
            <w:proofErr w:type="spellEnd"/>
          </w:p>
          <w:p w14:paraId="778EF426" w14:textId="2BF2AD25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2394346" w14:textId="1865897F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190000 - 350000</w:t>
            </w:r>
          </w:p>
        </w:tc>
      </w:tr>
      <w:tr w:rsidR="0012077B" w14:paraId="1A6C2AF8" w14:textId="77777777" w:rsidTr="00CF41BB">
        <w:tc>
          <w:tcPr>
            <w:tcW w:w="2190" w:type="dxa"/>
          </w:tcPr>
          <w:p w14:paraId="5CE83C25" w14:textId="270D6E99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А16.07.047.003</w:t>
            </w:r>
          </w:p>
        </w:tc>
        <w:tc>
          <w:tcPr>
            <w:tcW w:w="7330" w:type="dxa"/>
          </w:tcPr>
          <w:p w14:paraId="54584DAD" w14:textId="4958B5EE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съемным ортодонтическим аппаратом (</w:t>
            </w:r>
            <w:proofErr w:type="spellStart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шинотерапия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dxa"/>
          </w:tcPr>
          <w:p w14:paraId="5AA8D7D0" w14:textId="21E1533E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12077B" w14:paraId="028D0350" w14:textId="77777777" w:rsidTr="00CF41BB">
        <w:tc>
          <w:tcPr>
            <w:tcW w:w="2190" w:type="dxa"/>
          </w:tcPr>
          <w:p w14:paraId="7D7C4E27" w14:textId="3F6C2B05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0" w:type="dxa"/>
          </w:tcPr>
          <w:p w14:paraId="24CF1FE9" w14:textId="2E54FE2B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лечение с применением аппарата </w:t>
            </w:r>
            <w:proofErr w:type="spellStart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Гербста</w:t>
            </w:r>
            <w:proofErr w:type="spellEnd"/>
          </w:p>
        </w:tc>
        <w:tc>
          <w:tcPr>
            <w:tcW w:w="936" w:type="dxa"/>
          </w:tcPr>
          <w:p w14:paraId="3907FD4B" w14:textId="0DA78A45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12077B" w14:paraId="3BF972C2" w14:textId="77777777" w:rsidTr="00CF41BB">
        <w:tc>
          <w:tcPr>
            <w:tcW w:w="2190" w:type="dxa"/>
          </w:tcPr>
          <w:p w14:paraId="2EB3BFC5" w14:textId="1621C262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0" w:type="dxa"/>
          </w:tcPr>
          <w:p w14:paraId="40D0B48B" w14:textId="482CEBC2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лечение с применением лицевой маски </w:t>
            </w:r>
          </w:p>
        </w:tc>
        <w:tc>
          <w:tcPr>
            <w:tcW w:w="936" w:type="dxa"/>
          </w:tcPr>
          <w:p w14:paraId="21AB1961" w14:textId="7E5D5D4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2077B" w14:paraId="0B0BF9A1" w14:textId="77777777" w:rsidTr="00CF41BB">
        <w:tc>
          <w:tcPr>
            <w:tcW w:w="2190" w:type="dxa"/>
          </w:tcPr>
          <w:p w14:paraId="136797DA" w14:textId="1D9187CA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0" w:type="dxa"/>
          </w:tcPr>
          <w:p w14:paraId="0839400B" w14:textId="52966D2D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Ретенционная капа зубного ряда</w:t>
            </w:r>
          </w:p>
        </w:tc>
        <w:tc>
          <w:tcPr>
            <w:tcW w:w="936" w:type="dxa"/>
          </w:tcPr>
          <w:p w14:paraId="175AA22B" w14:textId="6FE745A4" w:rsidR="0012077B" w:rsidRPr="00F618B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2077B" w14:paraId="3EAA3C73" w14:textId="77777777" w:rsidTr="00CF41BB">
        <w:tc>
          <w:tcPr>
            <w:tcW w:w="2190" w:type="dxa"/>
          </w:tcPr>
          <w:p w14:paraId="0C3967A6" w14:textId="3EA9DC83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0" w:type="dxa"/>
          </w:tcPr>
          <w:p w14:paraId="1149F4D1" w14:textId="2CC080B6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Ретенционная капа (в случае лечения в другой клинике)</w:t>
            </w:r>
          </w:p>
        </w:tc>
        <w:tc>
          <w:tcPr>
            <w:tcW w:w="936" w:type="dxa"/>
          </w:tcPr>
          <w:p w14:paraId="5D41C187" w14:textId="70168295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12077B" w14:paraId="7DED4119" w14:textId="77777777" w:rsidTr="00CF41BB">
        <w:tc>
          <w:tcPr>
            <w:tcW w:w="2190" w:type="dxa"/>
          </w:tcPr>
          <w:p w14:paraId="472F953C" w14:textId="07127758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0" w:type="dxa"/>
          </w:tcPr>
          <w:p w14:paraId="077CF50B" w14:textId="6705D04B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Ортодонтическое лечение с применением корректора эластического двухчелюстного</w:t>
            </w:r>
          </w:p>
        </w:tc>
        <w:tc>
          <w:tcPr>
            <w:tcW w:w="936" w:type="dxa"/>
          </w:tcPr>
          <w:p w14:paraId="5FD15D18" w14:textId="6514BBE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12077B" w14:paraId="4B6D8D98" w14:textId="77777777" w:rsidTr="00CF41BB">
        <w:tc>
          <w:tcPr>
            <w:tcW w:w="2190" w:type="dxa"/>
          </w:tcPr>
          <w:p w14:paraId="6DD6B8E6" w14:textId="431352C7" w:rsidR="0012077B" w:rsidRPr="00E94FC1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0" w:type="dxa"/>
          </w:tcPr>
          <w:p w14:paraId="61803335" w14:textId="52C78CA0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Ортодонтическое лечение с применением активатора двухчелюстного</w:t>
            </w:r>
          </w:p>
        </w:tc>
        <w:tc>
          <w:tcPr>
            <w:tcW w:w="936" w:type="dxa"/>
          </w:tcPr>
          <w:p w14:paraId="0E396893" w14:textId="4C6ACAF0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12077B" w14:paraId="5BA9C33A" w14:textId="77777777" w:rsidTr="00CF41BB">
        <w:tc>
          <w:tcPr>
            <w:tcW w:w="2190" w:type="dxa"/>
          </w:tcPr>
          <w:p w14:paraId="518A734F" w14:textId="13C15CA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А16.07.047.010</w:t>
            </w:r>
          </w:p>
        </w:tc>
        <w:tc>
          <w:tcPr>
            <w:tcW w:w="7330" w:type="dxa"/>
          </w:tcPr>
          <w:p w14:paraId="47767C55" w14:textId="42282665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лечение методом интрузии </w:t>
            </w:r>
            <w:r w:rsidRPr="009F47F3">
              <w:rPr>
                <w:rFonts w:ascii="Times New Roman" w:hAnsi="Times New Roman" w:cs="Times New Roman"/>
                <w:sz w:val="24"/>
                <w:szCs w:val="24"/>
              </w:rPr>
              <w:t>одного сегмента с опорой на ортодонтически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47F3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36" w:type="dxa"/>
          </w:tcPr>
          <w:p w14:paraId="278CB288" w14:textId="33ADE60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12077B" w14:paraId="6BEA61E3" w14:textId="77777777" w:rsidTr="00CF41BB">
        <w:tc>
          <w:tcPr>
            <w:tcW w:w="2190" w:type="dxa"/>
          </w:tcPr>
          <w:p w14:paraId="3F66DEC2" w14:textId="616EDE61" w:rsidR="0012077B" w:rsidRPr="00D010B9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B9">
              <w:rPr>
                <w:rFonts w:ascii="Times New Roman" w:hAnsi="Times New Roman" w:cs="Times New Roman"/>
                <w:sz w:val="24"/>
                <w:szCs w:val="24"/>
              </w:rPr>
              <w:t>А16.07.048.001</w:t>
            </w:r>
          </w:p>
        </w:tc>
        <w:tc>
          <w:tcPr>
            <w:tcW w:w="7330" w:type="dxa"/>
          </w:tcPr>
          <w:p w14:paraId="687C8C8B" w14:textId="4FAF9BC0" w:rsidR="0012077B" w:rsidRPr="00D010B9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B9">
              <w:rPr>
                <w:rFonts w:ascii="Times New Roman" w:hAnsi="Times New Roman" w:cs="Times New Roman"/>
                <w:sz w:val="24"/>
                <w:szCs w:val="24"/>
              </w:rPr>
              <w:t>Ортодонтическое лечение с применением брекет-системы с цифровым контролем</w:t>
            </w:r>
          </w:p>
        </w:tc>
        <w:tc>
          <w:tcPr>
            <w:tcW w:w="936" w:type="dxa"/>
          </w:tcPr>
          <w:p w14:paraId="0D28A90F" w14:textId="668920FC" w:rsidR="0012077B" w:rsidRPr="00D010B9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</w:tc>
      </w:tr>
      <w:tr w:rsidR="0012077B" w14:paraId="25BFA030" w14:textId="77777777" w:rsidTr="00CF41BB">
        <w:tc>
          <w:tcPr>
            <w:tcW w:w="2190" w:type="dxa"/>
          </w:tcPr>
          <w:p w14:paraId="3A19E247" w14:textId="6BDDFFA4" w:rsidR="0012077B" w:rsidRPr="00966ACF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F">
              <w:rPr>
                <w:rFonts w:ascii="Times New Roman" w:hAnsi="Times New Roman" w:cs="Times New Roman"/>
                <w:sz w:val="24"/>
                <w:szCs w:val="24"/>
              </w:rPr>
              <w:t>А16.07.048.003</w:t>
            </w:r>
          </w:p>
        </w:tc>
        <w:tc>
          <w:tcPr>
            <w:tcW w:w="7330" w:type="dxa"/>
          </w:tcPr>
          <w:p w14:paraId="0E0A850E" w14:textId="3EA52FD0" w:rsidR="0012077B" w:rsidRPr="00966ACF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ACF">
              <w:rPr>
                <w:rFonts w:ascii="Times New Roman" w:hAnsi="Times New Roman" w:cs="Times New Roman"/>
                <w:sz w:val="24"/>
                <w:szCs w:val="24"/>
              </w:rPr>
              <w:t xml:space="preserve">Ортодонтическое лечение с применением </w:t>
            </w:r>
            <w:proofErr w:type="spellStart"/>
            <w:r w:rsidRPr="00966ACF">
              <w:rPr>
                <w:rFonts w:ascii="Times New Roman" w:hAnsi="Times New Roman" w:cs="Times New Roman"/>
                <w:sz w:val="24"/>
                <w:szCs w:val="24"/>
              </w:rPr>
              <w:t>лингвальной</w:t>
            </w:r>
            <w:proofErr w:type="spellEnd"/>
            <w:r w:rsidRPr="00966ACF">
              <w:rPr>
                <w:rFonts w:ascii="Times New Roman" w:hAnsi="Times New Roman" w:cs="Times New Roman"/>
                <w:sz w:val="24"/>
                <w:szCs w:val="24"/>
              </w:rPr>
              <w:t xml:space="preserve"> брекет-системы </w:t>
            </w:r>
            <w:r w:rsidRPr="0096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Incognito</w:t>
            </w:r>
            <w:r w:rsidRPr="00966ACF">
              <w:rPr>
                <w:rFonts w:ascii="Times New Roman" w:hAnsi="Times New Roman" w:cs="Times New Roman"/>
                <w:sz w:val="24"/>
                <w:szCs w:val="24"/>
              </w:rPr>
              <w:t xml:space="preserve"> с цифровым контролем</w:t>
            </w:r>
          </w:p>
        </w:tc>
        <w:tc>
          <w:tcPr>
            <w:tcW w:w="936" w:type="dxa"/>
          </w:tcPr>
          <w:p w14:paraId="449F1399" w14:textId="36A2993A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</w:t>
            </w:r>
          </w:p>
        </w:tc>
      </w:tr>
      <w:tr w:rsidR="0012077B" w14:paraId="2C1A2C70" w14:textId="77777777" w:rsidTr="00CF41BB">
        <w:tc>
          <w:tcPr>
            <w:tcW w:w="2190" w:type="dxa"/>
          </w:tcPr>
          <w:p w14:paraId="075E8DE7" w14:textId="2B592BAF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А16.07.048.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330" w:type="dxa"/>
          </w:tcPr>
          <w:p w14:paraId="517682AD" w14:textId="6593D4C2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(активация брекет-системы) одного зубного ряда</w:t>
            </w:r>
          </w:p>
        </w:tc>
        <w:tc>
          <w:tcPr>
            <w:tcW w:w="936" w:type="dxa"/>
          </w:tcPr>
          <w:p w14:paraId="4A8003AF" w14:textId="7355F722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18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2077B" w14:paraId="76F76E4A" w14:textId="77777777" w:rsidTr="00CF41BB">
        <w:tc>
          <w:tcPr>
            <w:tcW w:w="2190" w:type="dxa"/>
          </w:tcPr>
          <w:p w14:paraId="4FA4D562" w14:textId="691570D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А16.07.048.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330" w:type="dxa"/>
          </w:tcPr>
          <w:p w14:paraId="019AF9BB" w14:textId="76977791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(активация брекет-системы, поставленной в другой клинике)</w:t>
            </w:r>
          </w:p>
        </w:tc>
        <w:tc>
          <w:tcPr>
            <w:tcW w:w="936" w:type="dxa"/>
          </w:tcPr>
          <w:p w14:paraId="316B2857" w14:textId="5BB74093" w:rsidR="0012077B" w:rsidRPr="0051405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618BA">
              <w:rPr>
                <w:rFonts w:ascii="Times New Roman" w:hAnsi="Times New Roman" w:cs="Times New Roman"/>
              </w:rPr>
              <w:t>000</w:t>
            </w:r>
          </w:p>
        </w:tc>
      </w:tr>
      <w:tr w:rsidR="0012077B" w14:paraId="46842B0C" w14:textId="77777777" w:rsidTr="00CF41BB">
        <w:tc>
          <w:tcPr>
            <w:tcW w:w="2190" w:type="dxa"/>
          </w:tcPr>
          <w:p w14:paraId="3D398609" w14:textId="6C53F36C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А16.07.048.</w:t>
            </w: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330" w:type="dxa"/>
          </w:tcPr>
          <w:p w14:paraId="62D7E467" w14:textId="45809781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фиксация несъемных </w:t>
            </w:r>
            <w:proofErr w:type="spellStart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  <w:tc>
          <w:tcPr>
            <w:tcW w:w="936" w:type="dxa"/>
          </w:tcPr>
          <w:p w14:paraId="0F623B28" w14:textId="7141104B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5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2077B" w14:paraId="1F2E1F94" w14:textId="77777777" w:rsidTr="00CF41BB">
        <w:tc>
          <w:tcPr>
            <w:tcW w:w="2190" w:type="dxa"/>
          </w:tcPr>
          <w:p w14:paraId="2261A7AD" w14:textId="0E4D9B26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А16.07.048.007</w:t>
            </w:r>
          </w:p>
        </w:tc>
        <w:tc>
          <w:tcPr>
            <w:tcW w:w="7330" w:type="dxa"/>
          </w:tcPr>
          <w:p w14:paraId="176A53DE" w14:textId="5245BA80" w:rsidR="0012077B" w:rsidRPr="00E94FC1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Снятие брекет-системы, установка </w:t>
            </w:r>
            <w:proofErr w:type="spellStart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>ретейнеров</w:t>
            </w:r>
            <w:proofErr w:type="spellEnd"/>
            <w:r w:rsidRPr="00E94FC1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лечения в другой клинике). 2 челюсти</w:t>
            </w:r>
          </w:p>
        </w:tc>
        <w:tc>
          <w:tcPr>
            <w:tcW w:w="936" w:type="dxa"/>
          </w:tcPr>
          <w:p w14:paraId="65203214" w14:textId="58109518" w:rsidR="0012077B" w:rsidRPr="0051405A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BA">
              <w:rPr>
                <w:rFonts w:ascii="Times New Roman" w:hAnsi="Times New Roman" w:cs="Times New Roman"/>
              </w:rPr>
              <w:t>25000</w:t>
            </w:r>
          </w:p>
        </w:tc>
      </w:tr>
      <w:tr w:rsidR="0012077B" w14:paraId="6198DF78" w14:textId="77777777" w:rsidTr="00CF41BB">
        <w:tc>
          <w:tcPr>
            <w:tcW w:w="2190" w:type="dxa"/>
          </w:tcPr>
          <w:p w14:paraId="24B29381" w14:textId="440E0747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A23.07.001.001 </w:t>
            </w:r>
          </w:p>
        </w:tc>
        <w:tc>
          <w:tcPr>
            <w:tcW w:w="7330" w:type="dxa"/>
          </w:tcPr>
          <w:p w14:paraId="3849E329" w14:textId="690FEDF7" w:rsidR="0012077B" w:rsidRPr="00E84857" w:rsidRDefault="0012077B" w:rsidP="00120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съемного ортодонтического аппарата </w:t>
            </w:r>
          </w:p>
          <w:p w14:paraId="71D187EA" w14:textId="1EEAFF1E" w:rsidR="0012077B" w:rsidRPr="00E84857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E5803DD" w14:textId="2D4DDB83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7B" w14:paraId="4C37AFF0" w14:textId="77777777" w:rsidTr="00CF41BB">
        <w:tc>
          <w:tcPr>
            <w:tcW w:w="2190" w:type="dxa"/>
          </w:tcPr>
          <w:p w14:paraId="5FC87924" w14:textId="74EDE38D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A23.07.001.002 </w:t>
            </w:r>
          </w:p>
        </w:tc>
        <w:tc>
          <w:tcPr>
            <w:tcW w:w="7330" w:type="dxa"/>
          </w:tcPr>
          <w:p w14:paraId="28DC3D23" w14:textId="232915AB" w:rsidR="0012077B" w:rsidRPr="00E84857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ортодонтического аппарата </w:t>
            </w:r>
          </w:p>
        </w:tc>
        <w:tc>
          <w:tcPr>
            <w:tcW w:w="936" w:type="dxa"/>
          </w:tcPr>
          <w:p w14:paraId="0C36D216" w14:textId="77777777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22023" w14:textId="61DD91FF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7B" w14:paraId="0C4F7900" w14:textId="77777777" w:rsidTr="00CF41BB">
        <w:tc>
          <w:tcPr>
            <w:tcW w:w="2190" w:type="dxa"/>
          </w:tcPr>
          <w:p w14:paraId="1CE49D77" w14:textId="59F53492" w:rsidR="0012077B" w:rsidRPr="00E84857" w:rsidRDefault="0012077B" w:rsidP="0012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0" w:type="dxa"/>
          </w:tcPr>
          <w:p w14:paraId="0979A4E4" w14:textId="1000A7AC" w:rsidR="0012077B" w:rsidRPr="00E84857" w:rsidRDefault="0012077B" w:rsidP="00120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брекета, 1 зуб</w:t>
            </w:r>
          </w:p>
        </w:tc>
        <w:tc>
          <w:tcPr>
            <w:tcW w:w="936" w:type="dxa"/>
          </w:tcPr>
          <w:p w14:paraId="1AB77D52" w14:textId="69475491" w:rsidR="0012077B" w:rsidRPr="00E84857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077B" w14:paraId="519F68B4" w14:textId="77777777" w:rsidTr="00CF41BB">
        <w:tc>
          <w:tcPr>
            <w:tcW w:w="2190" w:type="dxa"/>
          </w:tcPr>
          <w:p w14:paraId="3E32DA78" w14:textId="0E0BB43C" w:rsidR="0012077B" w:rsidRPr="00E84857" w:rsidRDefault="0012077B" w:rsidP="0012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0" w:type="dxa"/>
          </w:tcPr>
          <w:p w14:paraId="3FF3F527" w14:textId="4915A32B" w:rsidR="0012077B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зуба после снятия брекета</w:t>
            </w:r>
          </w:p>
        </w:tc>
        <w:tc>
          <w:tcPr>
            <w:tcW w:w="936" w:type="dxa"/>
          </w:tcPr>
          <w:p w14:paraId="0D109E8E" w14:textId="5E2179C4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2077B" w14:paraId="4A72666C" w14:textId="77777777" w:rsidTr="00CF41BB">
        <w:tc>
          <w:tcPr>
            <w:tcW w:w="2190" w:type="dxa"/>
          </w:tcPr>
          <w:p w14:paraId="631FF2DD" w14:textId="7839D83F" w:rsidR="0012077B" w:rsidRPr="00752406" w:rsidRDefault="0012077B" w:rsidP="00120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DD">
              <w:rPr>
                <w:rFonts w:ascii="Times New Roman" w:hAnsi="Times New Roman" w:cs="Times New Roman"/>
                <w:sz w:val="24"/>
                <w:szCs w:val="24"/>
              </w:rPr>
              <w:t>A23.07.002.065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330" w:type="dxa"/>
          </w:tcPr>
          <w:p w14:paraId="5BB506D6" w14:textId="3E7D5E41" w:rsidR="0012077B" w:rsidRPr="00EE0D24" w:rsidRDefault="0012077B" w:rsidP="00120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(лабораторное) и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элайнера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шт.</w:t>
            </w:r>
          </w:p>
        </w:tc>
        <w:tc>
          <w:tcPr>
            <w:tcW w:w="936" w:type="dxa"/>
          </w:tcPr>
          <w:p w14:paraId="4AD437ED" w14:textId="6A95C491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12077B" w14:paraId="5C0F8924" w14:textId="77777777" w:rsidTr="00CF41BB">
        <w:tc>
          <w:tcPr>
            <w:tcW w:w="2190" w:type="dxa"/>
          </w:tcPr>
          <w:p w14:paraId="288EE90E" w14:textId="5DD13E8D" w:rsidR="0012077B" w:rsidRPr="00EE0D24" w:rsidRDefault="0012077B" w:rsidP="00120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A23.07.00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0" w:type="dxa"/>
          </w:tcPr>
          <w:p w14:paraId="0D8F966E" w14:textId="092F342A" w:rsidR="0012077B" w:rsidRPr="00EE0D24" w:rsidRDefault="0012077B" w:rsidP="00120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Припасовка и наложение ортодонтического аппарата</w:t>
            </w:r>
          </w:p>
        </w:tc>
        <w:tc>
          <w:tcPr>
            <w:tcW w:w="936" w:type="dxa"/>
          </w:tcPr>
          <w:p w14:paraId="588AB35B" w14:textId="52A35346" w:rsidR="0012077B" w:rsidRDefault="0012077B" w:rsidP="0012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14:paraId="6D230EC2" w14:textId="74FA1C63" w:rsidR="00E94FC1" w:rsidRDefault="00E94FC1" w:rsidP="007975A0"/>
    <w:p w14:paraId="3A20022B" w14:textId="77777777" w:rsidR="00E94FC1" w:rsidRDefault="00E94FC1" w:rsidP="007975A0"/>
    <w:sectPr w:rsidR="00E94FC1" w:rsidSect="00DD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A0"/>
    <w:rsid w:val="00003C2E"/>
    <w:rsid w:val="00033892"/>
    <w:rsid w:val="00033D91"/>
    <w:rsid w:val="00036D0F"/>
    <w:rsid w:val="000469E9"/>
    <w:rsid w:val="000521FA"/>
    <w:rsid w:val="00084756"/>
    <w:rsid w:val="000C380D"/>
    <w:rsid w:val="000D22AA"/>
    <w:rsid w:val="000D3767"/>
    <w:rsid w:val="000D66BC"/>
    <w:rsid w:val="000D681C"/>
    <w:rsid w:val="000E03B6"/>
    <w:rsid w:val="000E5CFF"/>
    <w:rsid w:val="000F05CC"/>
    <w:rsid w:val="000F79DD"/>
    <w:rsid w:val="00106800"/>
    <w:rsid w:val="00110C6B"/>
    <w:rsid w:val="0012077B"/>
    <w:rsid w:val="00141E00"/>
    <w:rsid w:val="001500D8"/>
    <w:rsid w:val="00153F02"/>
    <w:rsid w:val="00157272"/>
    <w:rsid w:val="00171841"/>
    <w:rsid w:val="00171AD6"/>
    <w:rsid w:val="00192EBE"/>
    <w:rsid w:val="001969C9"/>
    <w:rsid w:val="001A095A"/>
    <w:rsid w:val="001A2378"/>
    <w:rsid w:val="001A3FD5"/>
    <w:rsid w:val="001A433E"/>
    <w:rsid w:val="001A44BF"/>
    <w:rsid w:val="001B0D9C"/>
    <w:rsid w:val="001B71A2"/>
    <w:rsid w:val="001C7E88"/>
    <w:rsid w:val="001D093C"/>
    <w:rsid w:val="001E10A4"/>
    <w:rsid w:val="001E3D22"/>
    <w:rsid w:val="001E51C6"/>
    <w:rsid w:val="001E60E0"/>
    <w:rsid w:val="001E7D86"/>
    <w:rsid w:val="001F31AA"/>
    <w:rsid w:val="001F4480"/>
    <w:rsid w:val="001F47B7"/>
    <w:rsid w:val="001F679F"/>
    <w:rsid w:val="00216B3C"/>
    <w:rsid w:val="0021713B"/>
    <w:rsid w:val="002265A2"/>
    <w:rsid w:val="0023535B"/>
    <w:rsid w:val="00235819"/>
    <w:rsid w:val="002401C7"/>
    <w:rsid w:val="00265CC4"/>
    <w:rsid w:val="00277B0A"/>
    <w:rsid w:val="0028604A"/>
    <w:rsid w:val="002A173A"/>
    <w:rsid w:val="002A3747"/>
    <w:rsid w:val="002C14F2"/>
    <w:rsid w:val="002C27B6"/>
    <w:rsid w:val="002D3387"/>
    <w:rsid w:val="002E426B"/>
    <w:rsid w:val="002E641B"/>
    <w:rsid w:val="002E730C"/>
    <w:rsid w:val="002F312A"/>
    <w:rsid w:val="00313A15"/>
    <w:rsid w:val="00333902"/>
    <w:rsid w:val="00346F68"/>
    <w:rsid w:val="00352ED0"/>
    <w:rsid w:val="00365D7B"/>
    <w:rsid w:val="003A24B5"/>
    <w:rsid w:val="003A3E7C"/>
    <w:rsid w:val="003A5896"/>
    <w:rsid w:val="003C23BF"/>
    <w:rsid w:val="003D35DA"/>
    <w:rsid w:val="00421A36"/>
    <w:rsid w:val="00423C6F"/>
    <w:rsid w:val="00447D3A"/>
    <w:rsid w:val="004557E6"/>
    <w:rsid w:val="00461E99"/>
    <w:rsid w:val="00473A49"/>
    <w:rsid w:val="00475E27"/>
    <w:rsid w:val="004775CC"/>
    <w:rsid w:val="00480EE9"/>
    <w:rsid w:val="004937B1"/>
    <w:rsid w:val="004E0567"/>
    <w:rsid w:val="004E12E5"/>
    <w:rsid w:val="004E3AE4"/>
    <w:rsid w:val="004E40C3"/>
    <w:rsid w:val="004E5ED6"/>
    <w:rsid w:val="004F0776"/>
    <w:rsid w:val="004F0CFE"/>
    <w:rsid w:val="00507E1D"/>
    <w:rsid w:val="00515908"/>
    <w:rsid w:val="00516E3D"/>
    <w:rsid w:val="00533CD4"/>
    <w:rsid w:val="005432B0"/>
    <w:rsid w:val="005510AC"/>
    <w:rsid w:val="00551A50"/>
    <w:rsid w:val="00556179"/>
    <w:rsid w:val="00561292"/>
    <w:rsid w:val="005719DA"/>
    <w:rsid w:val="005731E4"/>
    <w:rsid w:val="0057446B"/>
    <w:rsid w:val="0059234F"/>
    <w:rsid w:val="00592F7C"/>
    <w:rsid w:val="005976EC"/>
    <w:rsid w:val="005A4F63"/>
    <w:rsid w:val="005B213C"/>
    <w:rsid w:val="005B3853"/>
    <w:rsid w:val="005B3CA4"/>
    <w:rsid w:val="005B5566"/>
    <w:rsid w:val="005C273E"/>
    <w:rsid w:val="005C6F50"/>
    <w:rsid w:val="005E0B03"/>
    <w:rsid w:val="005F0880"/>
    <w:rsid w:val="00600587"/>
    <w:rsid w:val="006135E8"/>
    <w:rsid w:val="00623BB2"/>
    <w:rsid w:val="00641DD0"/>
    <w:rsid w:val="00642BBA"/>
    <w:rsid w:val="00642D44"/>
    <w:rsid w:val="0064741F"/>
    <w:rsid w:val="00650D95"/>
    <w:rsid w:val="00670E53"/>
    <w:rsid w:val="00684C8E"/>
    <w:rsid w:val="00690C08"/>
    <w:rsid w:val="006A2C7C"/>
    <w:rsid w:val="006C6B5F"/>
    <w:rsid w:val="006D2CBB"/>
    <w:rsid w:val="006D583D"/>
    <w:rsid w:val="006D7958"/>
    <w:rsid w:val="006E5E84"/>
    <w:rsid w:val="006F0862"/>
    <w:rsid w:val="006F6A68"/>
    <w:rsid w:val="0071092B"/>
    <w:rsid w:val="00711A81"/>
    <w:rsid w:val="00711C60"/>
    <w:rsid w:val="007174AC"/>
    <w:rsid w:val="00717D35"/>
    <w:rsid w:val="00736992"/>
    <w:rsid w:val="00742B45"/>
    <w:rsid w:val="00742FA9"/>
    <w:rsid w:val="00752406"/>
    <w:rsid w:val="00754968"/>
    <w:rsid w:val="00754AD9"/>
    <w:rsid w:val="00756073"/>
    <w:rsid w:val="00766250"/>
    <w:rsid w:val="00783B5A"/>
    <w:rsid w:val="007975A0"/>
    <w:rsid w:val="007B765F"/>
    <w:rsid w:val="007D03CE"/>
    <w:rsid w:val="007D79ED"/>
    <w:rsid w:val="007E019A"/>
    <w:rsid w:val="007E4993"/>
    <w:rsid w:val="007E68AD"/>
    <w:rsid w:val="00803D6A"/>
    <w:rsid w:val="008271BA"/>
    <w:rsid w:val="008302BD"/>
    <w:rsid w:val="00853B80"/>
    <w:rsid w:val="0085584E"/>
    <w:rsid w:val="00861435"/>
    <w:rsid w:val="00872D2B"/>
    <w:rsid w:val="008857D4"/>
    <w:rsid w:val="008A2AEB"/>
    <w:rsid w:val="008B4898"/>
    <w:rsid w:val="008C4AAB"/>
    <w:rsid w:val="008E50CC"/>
    <w:rsid w:val="008F08F6"/>
    <w:rsid w:val="008F320F"/>
    <w:rsid w:val="008F3A4B"/>
    <w:rsid w:val="008F5214"/>
    <w:rsid w:val="00900AD1"/>
    <w:rsid w:val="00902510"/>
    <w:rsid w:val="00903F0D"/>
    <w:rsid w:val="0091427D"/>
    <w:rsid w:val="0092212E"/>
    <w:rsid w:val="00925113"/>
    <w:rsid w:val="00966ACF"/>
    <w:rsid w:val="009741EA"/>
    <w:rsid w:val="00983697"/>
    <w:rsid w:val="009B6067"/>
    <w:rsid w:val="009E0723"/>
    <w:rsid w:val="009F1282"/>
    <w:rsid w:val="009F47F3"/>
    <w:rsid w:val="00A0770C"/>
    <w:rsid w:val="00A265E3"/>
    <w:rsid w:val="00A34B8F"/>
    <w:rsid w:val="00A41848"/>
    <w:rsid w:val="00A42D63"/>
    <w:rsid w:val="00A829DA"/>
    <w:rsid w:val="00A91461"/>
    <w:rsid w:val="00AB40CC"/>
    <w:rsid w:val="00AB7E5A"/>
    <w:rsid w:val="00AC5AF4"/>
    <w:rsid w:val="00AD43F5"/>
    <w:rsid w:val="00AE1DF0"/>
    <w:rsid w:val="00AE59D2"/>
    <w:rsid w:val="00AF3BD1"/>
    <w:rsid w:val="00AF3D0B"/>
    <w:rsid w:val="00B00326"/>
    <w:rsid w:val="00B136E5"/>
    <w:rsid w:val="00B1400C"/>
    <w:rsid w:val="00B17239"/>
    <w:rsid w:val="00B226D4"/>
    <w:rsid w:val="00B325D1"/>
    <w:rsid w:val="00B33CC1"/>
    <w:rsid w:val="00B33E1B"/>
    <w:rsid w:val="00B37278"/>
    <w:rsid w:val="00B54D81"/>
    <w:rsid w:val="00B70FFD"/>
    <w:rsid w:val="00B74CAF"/>
    <w:rsid w:val="00B80B30"/>
    <w:rsid w:val="00B857BC"/>
    <w:rsid w:val="00B874AB"/>
    <w:rsid w:val="00BA103D"/>
    <w:rsid w:val="00BA433E"/>
    <w:rsid w:val="00BA4C54"/>
    <w:rsid w:val="00BB7530"/>
    <w:rsid w:val="00BF30F2"/>
    <w:rsid w:val="00BF6A86"/>
    <w:rsid w:val="00BF7830"/>
    <w:rsid w:val="00C06A4E"/>
    <w:rsid w:val="00C14956"/>
    <w:rsid w:val="00C301B1"/>
    <w:rsid w:val="00C30317"/>
    <w:rsid w:val="00C36474"/>
    <w:rsid w:val="00C36EF2"/>
    <w:rsid w:val="00C62CFD"/>
    <w:rsid w:val="00C63837"/>
    <w:rsid w:val="00C749F2"/>
    <w:rsid w:val="00C80CA7"/>
    <w:rsid w:val="00CA4B51"/>
    <w:rsid w:val="00CB2E66"/>
    <w:rsid w:val="00CB3A51"/>
    <w:rsid w:val="00CB7C8E"/>
    <w:rsid w:val="00CC347E"/>
    <w:rsid w:val="00CD7760"/>
    <w:rsid w:val="00CF37ED"/>
    <w:rsid w:val="00CF41BB"/>
    <w:rsid w:val="00CF527A"/>
    <w:rsid w:val="00D00020"/>
    <w:rsid w:val="00D00940"/>
    <w:rsid w:val="00D010B9"/>
    <w:rsid w:val="00D03259"/>
    <w:rsid w:val="00D11AB0"/>
    <w:rsid w:val="00D1619F"/>
    <w:rsid w:val="00D275EA"/>
    <w:rsid w:val="00D42B71"/>
    <w:rsid w:val="00D517FE"/>
    <w:rsid w:val="00D56DE3"/>
    <w:rsid w:val="00D95A15"/>
    <w:rsid w:val="00DA2987"/>
    <w:rsid w:val="00DA6C3F"/>
    <w:rsid w:val="00DB057A"/>
    <w:rsid w:val="00DD179D"/>
    <w:rsid w:val="00DD2F04"/>
    <w:rsid w:val="00DD77C9"/>
    <w:rsid w:val="00DE1DBF"/>
    <w:rsid w:val="00DF01F6"/>
    <w:rsid w:val="00DF7193"/>
    <w:rsid w:val="00E0443A"/>
    <w:rsid w:val="00E06EA5"/>
    <w:rsid w:val="00E0742F"/>
    <w:rsid w:val="00E11D38"/>
    <w:rsid w:val="00E16602"/>
    <w:rsid w:val="00E20ADE"/>
    <w:rsid w:val="00E31697"/>
    <w:rsid w:val="00E430F5"/>
    <w:rsid w:val="00E5692F"/>
    <w:rsid w:val="00E6544E"/>
    <w:rsid w:val="00E77423"/>
    <w:rsid w:val="00E80F1E"/>
    <w:rsid w:val="00E81056"/>
    <w:rsid w:val="00E811E5"/>
    <w:rsid w:val="00E84857"/>
    <w:rsid w:val="00E84C88"/>
    <w:rsid w:val="00E87565"/>
    <w:rsid w:val="00E94FC1"/>
    <w:rsid w:val="00E95547"/>
    <w:rsid w:val="00E96BCA"/>
    <w:rsid w:val="00EA2FA6"/>
    <w:rsid w:val="00EB3863"/>
    <w:rsid w:val="00EC1E9F"/>
    <w:rsid w:val="00EC33DD"/>
    <w:rsid w:val="00EE0D24"/>
    <w:rsid w:val="00F057DA"/>
    <w:rsid w:val="00F1467E"/>
    <w:rsid w:val="00F160F8"/>
    <w:rsid w:val="00F26E0C"/>
    <w:rsid w:val="00F411F3"/>
    <w:rsid w:val="00F41B86"/>
    <w:rsid w:val="00F42B24"/>
    <w:rsid w:val="00F478AC"/>
    <w:rsid w:val="00F50EBF"/>
    <w:rsid w:val="00F618BA"/>
    <w:rsid w:val="00F66063"/>
    <w:rsid w:val="00F87A29"/>
    <w:rsid w:val="00F934AE"/>
    <w:rsid w:val="00F94C33"/>
    <w:rsid w:val="00FA50FB"/>
    <w:rsid w:val="00FA774D"/>
    <w:rsid w:val="00FC0BD6"/>
    <w:rsid w:val="00FC1A85"/>
    <w:rsid w:val="00FE3CD5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E57C"/>
  <w15:docId w15:val="{20DD656C-CED4-4303-AA85-04B2A1D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E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BABA3-6704-4280-923D-399AC98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НОМО</dc:creator>
  <cp:lastModifiedBy>Олег Фролов</cp:lastModifiedBy>
  <cp:revision>125</cp:revision>
  <cp:lastPrinted>2023-03-01T13:58:00Z</cp:lastPrinted>
  <dcterms:created xsi:type="dcterms:W3CDTF">2016-10-15T11:35:00Z</dcterms:created>
  <dcterms:modified xsi:type="dcterms:W3CDTF">2023-03-01T17:29:00Z</dcterms:modified>
</cp:coreProperties>
</file>